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63AAB37F">
      <w:r w:rsidR="7AA49B57">
        <w:rPr/>
        <w:t>FYP Emma meeting notes</w:t>
      </w:r>
    </w:p>
    <w:p w:rsidR="7AA49B57" w:rsidRDefault="7AA49B57" w14:paraId="5A187DD4" w14:textId="60990223">
      <w:r w:rsidR="7AA49B57">
        <w:rPr/>
        <w:t>Meeting 03/10</w:t>
      </w:r>
    </w:p>
    <w:p w:rsidR="7AA49B57" w:rsidP="3E81782B" w:rsidRDefault="7AA49B57" w14:paraId="12D442FC" w14:textId="59D1E8E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3E81782B" w:rsidR="7AA49B57">
        <w:rPr>
          <w:sz w:val="24"/>
          <w:szCs w:val="24"/>
        </w:rPr>
        <w:t>FYP proposal, mental wellness website, access through phone</w:t>
      </w:r>
    </w:p>
    <w:p w:rsidR="3E81782B" w:rsidP="3E81782B" w:rsidRDefault="3E81782B" w14:paraId="57104FC7" w14:textId="2A08E9CF">
      <w:pPr>
        <w:pStyle w:val="Normal"/>
        <w:rPr>
          <w:sz w:val="24"/>
          <w:szCs w:val="24"/>
        </w:rPr>
      </w:pPr>
    </w:p>
    <w:p w:rsidR="7AA49B57" w:rsidP="3E81782B" w:rsidRDefault="7AA49B57" w14:paraId="4489AE48" w14:textId="266971A2">
      <w:pPr>
        <w:pStyle w:val="ListParagraph"/>
        <w:numPr>
          <w:ilvl w:val="0"/>
          <w:numId w:val="2"/>
        </w:numPr>
        <w:rPr>
          <w:sz w:val="24"/>
          <w:szCs w:val="24"/>
          <w:highlight w:val="yellow"/>
        </w:rPr>
      </w:pPr>
      <w:r w:rsidRPr="3E81782B" w:rsidR="7AA49B57">
        <w:rPr>
          <w:sz w:val="24"/>
          <w:szCs w:val="24"/>
          <w:highlight w:val="yellow"/>
        </w:rPr>
        <w:t>Job ads, list</w:t>
      </w:r>
      <w:r w:rsidRPr="3E81782B" w:rsidR="01BD19CD">
        <w:rPr>
          <w:sz w:val="24"/>
          <w:szCs w:val="24"/>
          <w:highlight w:val="yellow"/>
        </w:rPr>
        <w:t xml:space="preserve"> jobs</w:t>
      </w:r>
      <w:r w:rsidRPr="3E81782B" w:rsidR="7AA49B57">
        <w:rPr>
          <w:sz w:val="24"/>
          <w:szCs w:val="24"/>
          <w:highlight w:val="yellow"/>
        </w:rPr>
        <w:t xml:space="preserve"> requirements</w:t>
      </w:r>
    </w:p>
    <w:p w:rsidR="7AA49B57" w:rsidP="3E81782B" w:rsidRDefault="7AA49B57" w14:paraId="615B6D3B" w14:textId="7B88AF6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3E81782B" w:rsidR="7AA49B57">
        <w:rPr>
          <w:sz w:val="24"/>
          <w:szCs w:val="24"/>
        </w:rPr>
        <w:t>Comp systems, coding + creative CSS</w:t>
      </w:r>
    </w:p>
    <w:p w:rsidR="7AA49B57" w:rsidP="3E81782B" w:rsidRDefault="7AA49B57" w14:paraId="565C7282" w14:textId="0717ABD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3E81782B" w:rsidR="7AA49B57">
        <w:rPr>
          <w:sz w:val="24"/>
          <w:szCs w:val="24"/>
        </w:rPr>
        <w:t>Coop</w:t>
      </w:r>
    </w:p>
    <w:p w:rsidR="7AA49B57" w:rsidP="3E81782B" w:rsidRDefault="7AA49B57" w14:paraId="296858A8" w14:textId="54972B5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3E81782B" w:rsidR="7AA49B57">
        <w:rPr>
          <w:sz w:val="24"/>
          <w:szCs w:val="24"/>
        </w:rPr>
        <w:t>Figma, prototyping, medical devices regulation</w:t>
      </w:r>
    </w:p>
    <w:p w:rsidR="7AA49B57" w:rsidP="3E81782B" w:rsidRDefault="7AA49B57" w14:paraId="2DCE8EFC" w14:textId="1F9BCD0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3E81782B" w:rsidR="7AA49B57">
        <w:rPr>
          <w:sz w:val="24"/>
          <w:szCs w:val="24"/>
        </w:rPr>
        <w:t>FYP fill gaps in your CV, adds to your portfolio</w:t>
      </w:r>
    </w:p>
    <w:p w:rsidR="7AA49B57" w:rsidP="3E81782B" w:rsidRDefault="7AA49B57" w14:paraId="54A58953" w14:textId="0764E5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3E81782B" w:rsidR="7AA49B57">
        <w:rPr>
          <w:sz w:val="24"/>
          <w:szCs w:val="24"/>
        </w:rPr>
        <w:t>GitHub, best practice</w:t>
      </w:r>
    </w:p>
    <w:p w:rsidR="3E81782B" w:rsidP="3E81782B" w:rsidRDefault="3E81782B" w14:paraId="7E61CC36" w14:textId="53D2A6F5">
      <w:pPr>
        <w:pStyle w:val="Normal"/>
        <w:rPr>
          <w:sz w:val="24"/>
          <w:szCs w:val="24"/>
        </w:rPr>
      </w:pPr>
    </w:p>
    <w:p w:rsidR="3E81782B" w:rsidP="3E81782B" w:rsidRDefault="3E81782B" w14:paraId="05A08A86" w14:textId="08B4C0E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050E9CB" w:rsidP="3E81782B" w:rsidRDefault="4050E9CB" w14:paraId="4F6F34ED" w14:textId="5A21897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Plan FYP Report</w:t>
      </w:r>
    </w:p>
    <w:p w:rsidR="3E81782B" w:rsidP="3E81782B" w:rsidRDefault="3E81782B" w14:paraId="1995F547" w14:textId="22905BC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050E9CB" w:rsidP="3E81782B" w:rsidRDefault="4050E9CB" w14:paraId="3671FCCB" w14:textId="5B772A0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Personal statement</w:t>
      </w:r>
    </w:p>
    <w:p w:rsidR="4050E9CB" w:rsidP="3E81782B" w:rsidRDefault="4050E9CB" w14:paraId="41B630B1" w14:textId="4A348F5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Intro</w:t>
      </w:r>
    </w:p>
    <w:p w:rsidR="4050E9CB" w:rsidP="3E81782B" w:rsidRDefault="4050E9CB" w14:paraId="496955DB" w14:textId="07E35D5B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Overview, motivation </w:t>
      </w:r>
    </w:p>
    <w:p w:rsidR="4050E9CB" w:rsidP="3E81782B" w:rsidRDefault="4050E9CB" w14:paraId="12CAE5E9" w14:textId="754C8F54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Scope: narrow down to the framework of a FYP</w:t>
      </w:r>
    </w:p>
    <w:p w:rsidR="4050E9CB" w:rsidP="3E81782B" w:rsidRDefault="4050E9CB" w14:paraId="4398067D" w14:textId="240590DF">
      <w:pPr>
        <w:pStyle w:val="ListParagraph"/>
        <w:numPr>
          <w:ilvl w:val="1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(actually implemented)</w:t>
      </w:r>
    </w:p>
    <w:p w:rsidR="4050E9CB" w:rsidP="3E81782B" w:rsidRDefault="4050E9CB" w14:paraId="51C9C175" w14:textId="5C29F1C2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Goals and purpose</w:t>
      </w:r>
    </w:p>
    <w:p w:rsidR="4050E9CB" w:rsidP="3E81782B" w:rsidRDefault="4050E9CB" w14:paraId="4203750F" w14:textId="1CB529B1">
      <w:pPr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Research questions</w:t>
      </w:r>
    </w:p>
    <w:p w:rsidR="4050E9CB" w:rsidP="3E81782B" w:rsidRDefault="4050E9CB" w14:paraId="7D930EFD" w14:textId="44D2FCA2">
      <w:pPr>
        <w:pStyle w:val="ListParagraph"/>
        <w:numPr>
          <w:ilvl w:val="0"/>
          <w:numId w:val="4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RQ 1 (lit rev)</w:t>
      </w:r>
    </w:p>
    <w:p w:rsidR="4050E9CB" w:rsidP="3E81782B" w:rsidRDefault="4050E9CB" w14:paraId="374A59F1" w14:textId="18FCF40A">
      <w:pPr>
        <w:pStyle w:val="ListParagraph"/>
        <w:numPr>
          <w:ilvl w:val="0"/>
          <w:numId w:val="4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RQ 2 (existing)</w:t>
      </w:r>
    </w:p>
    <w:p w:rsidR="4050E9CB" w:rsidP="3E81782B" w:rsidRDefault="4050E9CB" w14:paraId="635B0F99" w14:textId="5746B098">
      <w:pPr>
        <w:pStyle w:val="ListParagraph"/>
        <w:numPr>
          <w:ilvl w:val="0"/>
          <w:numId w:val="4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RQ 3 (development)</w:t>
      </w:r>
    </w:p>
    <w:p w:rsidR="4050E9CB" w:rsidP="3E81782B" w:rsidRDefault="4050E9CB" w14:paraId="246C312F" w14:textId="0F947262">
      <w:pPr>
        <w:pStyle w:val="ListParagraph"/>
        <w:numPr>
          <w:ilvl w:val="0"/>
          <w:numId w:val="4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RQ 4 (data)</w:t>
      </w:r>
    </w:p>
    <w:p w:rsidR="4050E9CB" w:rsidP="3E81782B" w:rsidRDefault="4050E9CB" w14:paraId="7BA958B6" w14:textId="2BDDF62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Methods</w:t>
      </w:r>
    </w:p>
    <w:p w:rsidR="4050E9CB" w:rsidP="3E81782B" w:rsidRDefault="4050E9CB" w14:paraId="42198DBD" w14:textId="70B56293">
      <w:pPr>
        <w:pStyle w:val="ListParagraph"/>
        <w:numPr>
          <w:ilvl w:val="0"/>
          <w:numId w:val="5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1</w:t>
      </w:r>
    </w:p>
    <w:p w:rsidR="4050E9CB" w:rsidP="3E81782B" w:rsidRDefault="4050E9CB" w14:paraId="4D82197A" w14:textId="0045DDE7">
      <w:pPr>
        <w:pStyle w:val="ListParagraph"/>
        <w:numPr>
          <w:ilvl w:val="0"/>
          <w:numId w:val="5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2</w:t>
      </w:r>
    </w:p>
    <w:p w:rsidR="4050E9CB" w:rsidP="3E81782B" w:rsidRDefault="4050E9CB" w14:paraId="415B00BA" w14:textId="6F8E693E">
      <w:pPr>
        <w:pStyle w:val="ListParagraph"/>
        <w:numPr>
          <w:ilvl w:val="0"/>
          <w:numId w:val="5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3</w:t>
      </w:r>
    </w:p>
    <w:p w:rsidR="4050E9CB" w:rsidP="3E81782B" w:rsidRDefault="4050E9CB" w14:paraId="35BA0ABF" w14:textId="14D7E2F1">
      <w:pPr>
        <w:pStyle w:val="ListParagraph"/>
        <w:numPr>
          <w:ilvl w:val="0"/>
          <w:numId w:val="5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4</w:t>
      </w:r>
    </w:p>
    <w:p w:rsidR="4050E9CB" w:rsidP="3E81782B" w:rsidRDefault="4050E9CB" w14:paraId="4089EFA5" w14:textId="14893003">
      <w:pPr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Analysis of the existing</w:t>
      </w:r>
    </w:p>
    <w:p w:rsidR="4050E9CB" w:rsidP="3E81782B" w:rsidRDefault="4050E9CB" w14:paraId="2D231B55" w14:textId="00379F41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Lit review</w:t>
      </w:r>
    </w:p>
    <w:p w:rsidR="4050E9CB" w:rsidP="3E81782B" w:rsidRDefault="4050E9CB" w14:paraId="5130A90A" w14:textId="4A1E25E0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IE"/>
        </w:rPr>
        <w:t>Existing apps and devices</w:t>
      </w:r>
      <w:r w:rsidRPr="3E81782B" w:rsidR="7AB6731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IE"/>
        </w:rPr>
        <w:t xml:space="preserve"> (empirical, objective)</w:t>
      </w:r>
    </w:p>
    <w:p w:rsidR="4050E9CB" w:rsidP="3E81782B" w:rsidRDefault="4050E9CB" w14:paraId="7055E513" w14:textId="002B00F3">
      <w:pPr>
        <w:pStyle w:val="ListParagraph"/>
        <w:numPr>
          <w:ilvl w:val="1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Objective: learn/apply skills, and/or fill a gap</w:t>
      </w:r>
    </w:p>
    <w:p w:rsidR="4050E9CB" w:rsidP="3E81782B" w:rsidRDefault="4050E9CB" w14:paraId="7CEC8166" w14:textId="36229D82">
      <w:pPr>
        <w:pStyle w:val="ListParagraph"/>
        <w:numPr>
          <w:ilvl w:val="1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Inclusion criteria: e.g. 5 top apps</w:t>
      </w:r>
    </w:p>
    <w:p w:rsidR="4050E9CB" w:rsidP="3E81782B" w:rsidRDefault="4050E9CB" w14:paraId="1F517AD0" w14:textId="659D8703">
      <w:pPr>
        <w:pStyle w:val="ListParagraph"/>
        <w:numPr>
          <w:ilvl w:val="1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List features, customer reviews (publicly available)</w:t>
      </w:r>
    </w:p>
    <w:p w:rsidR="4050E9CB" w:rsidP="3E81782B" w:rsidRDefault="4050E9CB" w14:paraId="443BF8B7" w14:textId="211585CA">
      <w:pPr>
        <w:pStyle w:val="ListParagraph"/>
        <w:numPr>
          <w:ilvl w:val="1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Screenshots</w:t>
      </w:r>
    </w:p>
    <w:p w:rsidR="6ACAFB22" w:rsidP="3E81782B" w:rsidRDefault="6ACAFB22" w14:paraId="45CFF8DA" w14:textId="52F8E006">
      <w:pPr>
        <w:pStyle w:val="ListParagraph"/>
        <w:numPr>
          <w:ilvl w:val="1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3E81782B" w:rsidR="6ACAFB2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 xml:space="preserve">Table of </w:t>
      </w: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 xml:space="preserve">Summary of features </w:t>
      </w:r>
    </w:p>
    <w:p w:rsidR="4050E9CB" w:rsidP="3E81782B" w:rsidRDefault="4050E9CB" w14:paraId="610A2A3D" w14:textId="1707AD13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Prototyping and product design development</w:t>
      </w:r>
    </w:p>
    <w:p w:rsidR="6DB6F24E" w:rsidP="3E81782B" w:rsidRDefault="6DB6F24E" w14:paraId="349667D6" w14:textId="5957A144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6DB6F24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Priorities (gap, user validation)</w:t>
      </w:r>
    </w:p>
    <w:p w:rsidR="4050E9CB" w:rsidP="3E81782B" w:rsidRDefault="4050E9CB" w14:paraId="0CA710F4" w14:textId="2F794DF5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Design specifications</w:t>
      </w:r>
    </w:p>
    <w:p w:rsidR="4050E9CB" w:rsidP="3E81782B" w:rsidRDefault="4050E9CB" w14:paraId="27982F94" w14:textId="7ACFE00D">
      <w:pPr>
        <w:pStyle w:val="ListParagraph"/>
        <w:numPr>
          <w:ilvl w:val="1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Must have = evidence-based, decision-making</w:t>
      </w:r>
    </w:p>
    <w:p w:rsidR="4050E9CB" w:rsidP="3E81782B" w:rsidRDefault="4050E9CB" w14:paraId="58F6AA06" w14:textId="678219A5">
      <w:pPr>
        <w:pStyle w:val="ListParagraph"/>
        <w:numPr>
          <w:ilvl w:val="1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From related apps</w:t>
      </w:r>
    </w:p>
    <w:p w:rsidR="4050E9CB" w:rsidP="3E81782B" w:rsidRDefault="4050E9CB" w14:paraId="60AE1907" w14:textId="377DE06A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Early sketches, low fid (paper), med (wireframe, Figma), iterations</w:t>
      </w:r>
    </w:p>
    <w:p w:rsidR="4050E9CB" w:rsidP="3E81782B" w:rsidRDefault="4050E9CB" w14:paraId="68D0D2AA" w14:textId="2D59BBF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User research</w:t>
      </w:r>
    </w:p>
    <w:p w:rsidR="4050E9CB" w:rsidP="3E81782B" w:rsidRDefault="4050E9CB" w14:paraId="330AB2D0" w14:textId="095FA087">
      <w:pPr>
        <w:pStyle w:val="ListParagraph"/>
        <w:numPr>
          <w:ilvl w:val="0"/>
          <w:numId w:val="8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Prototype testing, every step, 5 participants per design cycle</w:t>
      </w:r>
    </w:p>
    <w:p w:rsidR="4050E9CB" w:rsidP="3E81782B" w:rsidRDefault="4050E9CB" w14:paraId="71E892F5" w14:textId="3B2D2CA5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Lessons learned, design decisions, user feedback</w:t>
      </w:r>
    </w:p>
    <w:p w:rsidR="3E81782B" w:rsidP="3E81782B" w:rsidRDefault="3E81782B" w14:paraId="3B143329" w14:textId="385EDF2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050E9CB" w:rsidP="3E81782B" w:rsidRDefault="4050E9CB" w14:paraId="6B0A27A0" w14:textId="665BD403">
      <w:pPr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Discussions</w:t>
      </w:r>
    </w:p>
    <w:p w:rsidR="4050E9CB" w:rsidP="3E81782B" w:rsidRDefault="4050E9CB" w14:paraId="23BA4DB5" w14:textId="3A192A4A">
      <w:pPr>
        <w:pStyle w:val="ListParagraph"/>
        <w:numPr>
          <w:ilvl w:val="0"/>
          <w:numId w:val="10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Have you responded to RQ</w:t>
      </w:r>
    </w:p>
    <w:p w:rsidR="4050E9CB" w:rsidP="3E81782B" w:rsidRDefault="4050E9CB" w14:paraId="4ADB3F04" w14:textId="6CF34ECD">
      <w:pPr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Conclusions</w:t>
      </w:r>
    </w:p>
    <w:p w:rsidR="4050E9CB" w:rsidP="3E81782B" w:rsidRDefault="4050E9CB" w14:paraId="448F11B7" w14:textId="7740CB60">
      <w:pPr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Appendix</w:t>
      </w:r>
    </w:p>
    <w:p w:rsidR="4050E9CB" w:rsidP="3E81782B" w:rsidRDefault="4050E9CB" w14:paraId="48AEBE1D" w14:textId="5344D266">
      <w:pPr>
        <w:pStyle w:val="ListParagraph"/>
        <w:numPr>
          <w:ilvl w:val="0"/>
          <w:numId w:val="11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Info sheet + consent form</w:t>
      </w:r>
    </w:p>
    <w:p w:rsidR="4050E9CB" w:rsidP="3E81782B" w:rsidRDefault="4050E9CB" w14:paraId="7D16C63C" w14:textId="5EC1DA57">
      <w:pPr>
        <w:pStyle w:val="ListParagraph"/>
        <w:numPr>
          <w:ilvl w:val="0"/>
          <w:numId w:val="11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Data, transcripts</w:t>
      </w:r>
    </w:p>
    <w:p w:rsidR="4050E9CB" w:rsidP="3E81782B" w:rsidRDefault="4050E9CB" w14:paraId="644E25B4" w14:textId="60BC0E75">
      <w:pPr>
        <w:pStyle w:val="ListParagraph"/>
        <w:numPr>
          <w:ilvl w:val="0"/>
          <w:numId w:val="11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Tutorials</w:t>
      </w:r>
    </w:p>
    <w:p w:rsidR="4050E9CB" w:rsidP="3E81782B" w:rsidRDefault="4050E9CB" w14:paraId="40DBDB7C" w14:textId="64C14A53">
      <w:pPr>
        <w:pStyle w:val="ListParagraph"/>
        <w:numPr>
          <w:ilvl w:val="0"/>
          <w:numId w:val="11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Version control – screenshots of code or GitHub</w:t>
      </w:r>
    </w:p>
    <w:p w:rsidR="4050E9CB" w:rsidP="3E81782B" w:rsidRDefault="4050E9CB" w14:paraId="41FA10DC" w14:textId="7CB0BF73">
      <w:pPr>
        <w:pStyle w:val="ListParagraph"/>
        <w:numPr>
          <w:ilvl w:val="0"/>
          <w:numId w:val="11"/>
        </w:num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1782B" w:rsidR="4050E9C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E"/>
        </w:rPr>
        <w:t>Screenshots and pictures of sketches</w:t>
      </w:r>
    </w:p>
    <w:p w:rsidR="3E81782B" w:rsidP="3E81782B" w:rsidRDefault="3E81782B" w14:paraId="539B6F0A" w14:textId="396854C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050E9CB" w:rsidP="3E81782B" w:rsidRDefault="4050E9CB" w14:paraId="07A834B8" w14:textId="4EE344C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hyperlink r:id="R00329f1b0ea84a15">
        <w:r w:rsidRPr="3E81782B" w:rsidR="4050E9CB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Design Sprints - the Google Way</w:t>
        </w:r>
      </w:hyperlink>
    </w:p>
    <w:p w:rsidR="4050E9CB" w:rsidP="3E81782B" w:rsidRDefault="4050E9CB" w14:paraId="5C91A150" w14:textId="12E6823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hyperlink r:id="R7a9518486ea94602">
        <w:r w:rsidRPr="29A6E376" w:rsidR="4050E9CB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highlight w:val="yellow"/>
            <w:lang w:val="en-IE"/>
          </w:rPr>
          <w:t>S&amp;E Research Ethics | University of Limerick</w:t>
        </w:r>
      </w:hyperlink>
    </w:p>
    <w:p w:rsidR="29A6E376" w:rsidP="29A6E376" w:rsidRDefault="29A6E376" w14:paraId="69DA921D" w14:textId="55792C7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highlight w:val="yellow"/>
          <w:lang w:val="en-IE"/>
        </w:rPr>
      </w:pPr>
    </w:p>
    <w:p w:rsidR="29A6E376" w:rsidP="29A6E376" w:rsidRDefault="29A6E376" w14:paraId="41DAE52D" w14:textId="14381F8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highlight w:val="yellow"/>
          <w:lang w:val="en-IE"/>
        </w:rPr>
      </w:pPr>
    </w:p>
    <w:p w:rsidR="29A6E376" w:rsidP="29A6E376" w:rsidRDefault="29A6E376" w14:paraId="6034FDE2" w14:textId="708AB9C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highlight w:val="yellow"/>
          <w:lang w:val="en-IE"/>
        </w:rPr>
      </w:pPr>
    </w:p>
    <w:p w:rsidR="29A6E376" w:rsidP="29A6E376" w:rsidRDefault="29A6E376" w14:paraId="473EBE32" w14:textId="3333284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highlight w:val="yellow"/>
          <w:lang w:val="en-IE"/>
        </w:rPr>
      </w:pPr>
    </w:p>
    <w:p w:rsidR="3E81782B" w:rsidP="3E81782B" w:rsidRDefault="3E81782B" w14:paraId="0E515E5B" w14:textId="480CE437" w14:noSpellErr="1">
      <w:pPr>
        <w:pStyle w:val="Normal"/>
        <w:rPr>
          <w:sz w:val="24"/>
          <w:szCs w:val="24"/>
        </w:rPr>
      </w:pPr>
    </w:p>
    <w:p w:rsidR="3D42A4D7" w:rsidP="29A6E376" w:rsidRDefault="3D42A4D7" w14:paraId="3C1FE40E" w14:textId="50B2E4A6">
      <w:pPr>
        <w:pStyle w:val="ListParagraph"/>
        <w:numPr>
          <w:ilvl w:val="0"/>
          <w:numId w:val="13"/>
        </w:numPr>
        <w:rPr/>
      </w:pPr>
      <w:r w:rsidR="3D42A4D7">
        <w:rPr/>
        <w:t>Wouldn’t</w:t>
      </w:r>
      <w:r w:rsidR="3D42A4D7">
        <w:rPr/>
        <w:t xml:space="preserve"> let me ‘Click or Tap to Enter Dates’ on pages 5 and 14.</w:t>
      </w:r>
    </w:p>
    <w:p w:rsidR="00509234" w:rsidP="29A6E376" w:rsidRDefault="00509234" w14:paraId="7FC2DE1E" w14:textId="40706179">
      <w:pPr>
        <w:pStyle w:val="Normal"/>
        <w:rPr>
          <w:b w:val="1"/>
          <w:bCs w:val="1"/>
          <w:sz w:val="28"/>
          <w:szCs w:val="28"/>
        </w:rPr>
      </w:pPr>
      <w:r w:rsidRPr="29A6E376" w:rsidR="00509234">
        <w:rPr>
          <w:b w:val="1"/>
          <w:bCs w:val="1"/>
          <w:sz w:val="28"/>
          <w:szCs w:val="28"/>
        </w:rPr>
        <w:t>Job Ads and Requirements</w:t>
      </w:r>
    </w:p>
    <w:p w:rsidR="00509234" w:rsidP="29A6E376" w:rsidRDefault="00509234" w14:paraId="70355C98" w14:textId="6B65FB9C">
      <w:pPr>
        <w:pStyle w:val="Normal"/>
        <w:rPr>
          <w:sz w:val="24"/>
          <w:szCs w:val="24"/>
        </w:rPr>
      </w:pPr>
      <w:r w:rsidRPr="29A6E376" w:rsidR="00509234">
        <w:rPr>
          <w:sz w:val="24"/>
          <w:szCs w:val="24"/>
        </w:rPr>
        <w:t>Microsoft – System Software Engineer</w:t>
      </w:r>
    </w:p>
    <w:p w:rsidR="00509234" w:rsidP="29A6E376" w:rsidRDefault="00509234" w14:paraId="1DC96C0A" w14:textId="6BC4D0F6">
      <w:pPr>
        <w:pStyle w:val="Normal"/>
        <w:rPr>
          <w:sz w:val="24"/>
          <w:szCs w:val="24"/>
        </w:rPr>
      </w:pPr>
      <w:hyperlink r:id="R53c13492da374017">
        <w:r w:rsidRPr="29A6E376" w:rsidR="00509234">
          <w:rPr>
            <w:rStyle w:val="Hyperlink"/>
            <w:sz w:val="24"/>
            <w:szCs w:val="24"/>
          </w:rPr>
          <w:t>https://www.linkedin.com/jobs/search/?currentJobId=4275647718&amp;originalSubdomain=ie</w:t>
        </w:r>
      </w:hyperlink>
    </w:p>
    <w:p w:rsidR="3B8DAC25" w:rsidP="29A6E376" w:rsidRDefault="3B8DAC25" w14:paraId="2289EA7C" w14:textId="61FC3C6E">
      <w:pPr>
        <w:pStyle w:val="Normal"/>
      </w:pPr>
      <w:r w:rsidR="3B8DAC25">
        <w:drawing>
          <wp:inline wp14:editId="7D701DE5" wp14:anchorId="2A741C7A">
            <wp:extent cx="4953691" cy="3486637"/>
            <wp:effectExtent l="0" t="0" r="0" b="0"/>
            <wp:docPr id="6076053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7605391" name=""/>
                    <pic:cNvPicPr/>
                  </pic:nvPicPr>
                  <pic:blipFill>
                    <a:blip xmlns:r="http://schemas.openxmlformats.org/officeDocument/2006/relationships" r:embed="rId5722209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6E376" w:rsidP="29A6E376" w:rsidRDefault="29A6E376" w14:paraId="06548525" w14:textId="54B2C2B3">
      <w:pPr>
        <w:pStyle w:val="Normal"/>
      </w:pPr>
    </w:p>
    <w:p w:rsidR="29A6E376" w:rsidP="29A6E376" w:rsidRDefault="29A6E376" w14:paraId="0B50F8A1" w14:textId="3EA9C537">
      <w:pPr>
        <w:pStyle w:val="Normal"/>
        <w:rPr>
          <w:sz w:val="24"/>
          <w:szCs w:val="24"/>
        </w:rPr>
      </w:pPr>
    </w:p>
    <w:p w:rsidR="29A6E376" w:rsidP="29A6E376" w:rsidRDefault="29A6E376" w14:paraId="17C19479" w14:textId="0E5DCDF5">
      <w:pPr>
        <w:pStyle w:val="Normal"/>
        <w:rPr>
          <w:sz w:val="24"/>
          <w:szCs w:val="24"/>
        </w:rPr>
      </w:pPr>
    </w:p>
    <w:p w:rsidR="29A6E376" w:rsidP="29A6E376" w:rsidRDefault="29A6E376" w14:paraId="729BAB30" w14:textId="1BFBAA85">
      <w:pPr>
        <w:pStyle w:val="Normal"/>
        <w:rPr>
          <w:sz w:val="24"/>
          <w:szCs w:val="24"/>
        </w:rPr>
      </w:pPr>
    </w:p>
    <w:p w:rsidR="29A6E376" w:rsidP="29A6E376" w:rsidRDefault="29A6E376" w14:paraId="03A6A7B5" w14:textId="314C6118">
      <w:pPr>
        <w:pStyle w:val="Normal"/>
        <w:rPr>
          <w:sz w:val="24"/>
          <w:szCs w:val="24"/>
        </w:rPr>
      </w:pPr>
    </w:p>
    <w:p w:rsidR="29A6E376" w:rsidP="29A6E376" w:rsidRDefault="29A6E376" w14:paraId="7288D47B" w14:textId="4DA3083B">
      <w:pPr>
        <w:pStyle w:val="Normal"/>
        <w:rPr>
          <w:sz w:val="24"/>
          <w:szCs w:val="24"/>
        </w:rPr>
      </w:pPr>
    </w:p>
    <w:p w:rsidR="29A6E376" w:rsidP="29A6E376" w:rsidRDefault="29A6E376" w14:paraId="0AB93482" w14:textId="0CDC5428">
      <w:pPr>
        <w:pStyle w:val="Normal"/>
        <w:rPr>
          <w:sz w:val="24"/>
          <w:szCs w:val="24"/>
        </w:rPr>
      </w:pPr>
    </w:p>
    <w:p w:rsidR="29A6E376" w:rsidP="29A6E376" w:rsidRDefault="29A6E376" w14:paraId="3E72148F" w14:textId="6B1050D1">
      <w:pPr>
        <w:pStyle w:val="Normal"/>
        <w:rPr>
          <w:sz w:val="24"/>
          <w:szCs w:val="24"/>
        </w:rPr>
      </w:pPr>
    </w:p>
    <w:p w:rsidR="29A6E376" w:rsidP="29A6E376" w:rsidRDefault="29A6E376" w14:paraId="079F1169" w14:textId="007F12E1">
      <w:pPr>
        <w:pStyle w:val="Normal"/>
        <w:rPr>
          <w:sz w:val="24"/>
          <w:szCs w:val="24"/>
        </w:rPr>
      </w:pPr>
    </w:p>
    <w:p w:rsidR="29A6E376" w:rsidP="29A6E376" w:rsidRDefault="29A6E376" w14:paraId="4BCBA4F7" w14:textId="1C5CC256">
      <w:pPr>
        <w:pStyle w:val="Normal"/>
        <w:rPr>
          <w:sz w:val="24"/>
          <w:szCs w:val="24"/>
        </w:rPr>
      </w:pPr>
    </w:p>
    <w:p w:rsidR="6A352049" w:rsidP="29A6E376" w:rsidRDefault="6A352049" w14:paraId="2E895582" w14:textId="222F94DB">
      <w:pPr>
        <w:pStyle w:val="Normal"/>
        <w:rPr>
          <w:sz w:val="24"/>
          <w:szCs w:val="24"/>
        </w:rPr>
      </w:pPr>
      <w:r w:rsidRPr="29A6E376" w:rsidR="6A352049">
        <w:rPr>
          <w:sz w:val="24"/>
          <w:szCs w:val="24"/>
        </w:rPr>
        <w:t>Meta – Network Production Engineer</w:t>
      </w:r>
    </w:p>
    <w:p w:rsidR="6A352049" w:rsidP="29A6E376" w:rsidRDefault="6A352049" w14:paraId="5FCA2E5E" w14:textId="58C3A5B4">
      <w:pPr>
        <w:spacing w:before="240" w:beforeAutospacing="off" w:after="240" w:afterAutospacing="off"/>
      </w:pPr>
      <w:hyperlink r:id="R6b152108b2934117">
        <w:r w:rsidRPr="29A6E376" w:rsidR="6A352049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https://www.linkedin.com/jobs/search/?currentJobId=4309229550&amp;geoId=104738515&amp;keywords=computer%20science%20medica%3B&amp;origin=JOB_SEARCH_PAGE_SEARCH_BUTTON&amp;originalSubdomain=ie&amp;refresh=true</w:t>
        </w:r>
      </w:hyperlink>
    </w:p>
    <w:p w:rsidR="29A6E376" w:rsidP="29A6E376" w:rsidRDefault="29A6E376" w14:paraId="1F3152EB" w14:textId="1F19BCE2">
      <w:pPr>
        <w:pStyle w:val="Normal"/>
        <w:rPr>
          <w:sz w:val="24"/>
          <w:szCs w:val="24"/>
        </w:rPr>
      </w:pPr>
    </w:p>
    <w:p w:rsidR="6A352049" w:rsidP="29A6E376" w:rsidRDefault="6A352049" w14:paraId="60FF3885" w14:textId="608BE758">
      <w:pPr>
        <w:pStyle w:val="Normal"/>
      </w:pPr>
      <w:r w:rsidR="6A352049">
        <w:drawing>
          <wp:inline wp14:editId="75F74344" wp14:anchorId="49CC59A3">
            <wp:extent cx="5010849" cy="3448531"/>
            <wp:effectExtent l="0" t="0" r="0" b="0"/>
            <wp:docPr id="9663588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6358812" name=""/>
                    <pic:cNvPicPr/>
                  </pic:nvPicPr>
                  <pic:blipFill>
                    <a:blip xmlns:r="http://schemas.openxmlformats.org/officeDocument/2006/relationships" r:embed="rId1802168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6E376" w:rsidP="29A6E376" w:rsidRDefault="29A6E376" w14:paraId="080CD09B" w14:textId="12565397">
      <w:pPr>
        <w:pStyle w:val="Normal"/>
      </w:pPr>
    </w:p>
    <w:p w:rsidR="5DA7A8BA" w:rsidP="29A6E376" w:rsidRDefault="5DA7A8BA" w14:paraId="3C26490E" w14:textId="3178087A">
      <w:pPr>
        <w:pStyle w:val="Normal"/>
      </w:pPr>
      <w:r w:rsidR="5DA7A8BA">
        <w:rPr/>
        <w:t xml:space="preserve">RedFaire - </w:t>
      </w:r>
      <w:r w:rsidR="5A3B73E2">
        <w:rPr/>
        <w:t>Graduate IT Consultant</w:t>
      </w:r>
    </w:p>
    <w:p w:rsidR="5A3B73E2" w:rsidP="29A6E376" w:rsidRDefault="5A3B73E2" w14:paraId="519F52B8" w14:textId="687E267E">
      <w:pPr>
        <w:pStyle w:val="Normal"/>
      </w:pPr>
      <w:hyperlink r:id="R5ba80151a38445b9">
        <w:r w:rsidRPr="29A6E376" w:rsidR="5A3B73E2">
          <w:rPr>
            <w:rStyle w:val="Hyperlink"/>
          </w:rPr>
          <w:t>https://ie.indeed.com/q-computer-science-graduate-jobs.html?vjk=5e23e272d36e449a&amp;advn=8568827198035720</w:t>
        </w:r>
      </w:hyperlink>
    </w:p>
    <w:p w:rsidR="5A3B73E2" w:rsidP="29A6E376" w:rsidRDefault="5A3B73E2" w14:paraId="43F7FF19" w14:textId="016EDA8F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Qualifications &amp; 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Previous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 Experience:</w:t>
      </w:r>
    </w:p>
    <w:p w:rsidR="5A3B73E2" w:rsidP="29A6E376" w:rsidRDefault="5A3B73E2" w14:paraId="39433BF4" w14:textId="2B3B6C7A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· Education: Bachelor’s degree in, Computer Science, Business Information Systems, Accounting, Information Technology, Supply Chain, or related discipline.</w:t>
      </w:r>
    </w:p>
    <w:p w:rsidR="5A3B73E2" w:rsidP="29A6E376" w:rsidRDefault="5A3B73E2" w14:paraId="58161CC7" w14:textId="739E9287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· Experience: 0–2 years of experience in IT consulting, ERP systems, or business process roles (internships or academic projects also considered).</w:t>
      </w:r>
    </w:p>
    <w:p w:rsidR="5A3B73E2" w:rsidP="29A6E376" w:rsidRDefault="5A3B73E2" w14:paraId="3320A2AA" w14:textId="2A25C3EE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· Soft Skills: Excellent communication, teamwork, and client-facing skills.</w:t>
      </w:r>
      <w:r>
        <w:br/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Strong work Ethic, Proactive learner with an active interest in technology-enabled business transformation.</w:t>
      </w:r>
    </w:p>
    <w:p w:rsidR="5A3B73E2" w:rsidP="29A6E376" w:rsidRDefault="5A3B73E2" w14:paraId="628EB12F" w14:textId="2249124E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· Business acumen: Candidates should have a good understanding and curiosity of core business processes (Finance, Procurement, Supply Chain), and the ability to connect operational needs to system functionality.</w:t>
      </w:r>
    </w:p>
    <w:p w:rsidR="5A3B73E2" w:rsidP="29A6E376" w:rsidRDefault="5A3B73E2" w14:paraId="4111728B" w14:textId="1A4654A7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· Analytical &amp; Technical Skills: Strong analytical and problem-solving abilities with keen attention to detail.</w:t>
      </w:r>
      <w:r>
        <w:br/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Familiarity with Microsoft Excel (pivot tables, lookups), PowerPoint and Word for documentation. 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Understanding of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 databases or data flow (conceptual) is 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advantageous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, as is exposure to tools such as Power BI, SQL, or data visualization.</w:t>
      </w:r>
    </w:p>
    <w:p w:rsidR="5A3B73E2" w:rsidP="29A6E376" w:rsidRDefault="5A3B73E2" w14:paraId="7BF5D605" w14:textId="0DFBEE02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· 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A strong team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 player with the ability to collaborate effectively in a remote working environment, 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demonstrating</w:t>
      </w:r>
      <w:r w:rsidRPr="29A6E376" w:rsidR="5A3B7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 xml:space="preserve"> initiative, clear communication, and accountability.</w:t>
      </w:r>
    </w:p>
    <w:p w:rsidR="29A6E376" w:rsidP="29A6E376" w:rsidRDefault="29A6E376" w14:paraId="564E0A5C" w14:textId="1C4891CB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</w:p>
    <w:p w:rsidR="71793A3A" w:rsidP="29A6E376" w:rsidRDefault="71793A3A" w14:paraId="6EBE9FAE" w14:textId="13B6C480">
      <w:pPr>
        <w:shd w:val="clear" w:color="auto" w:fill="FFFFFF" w:themeFill="background1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  <w:r w:rsidRPr="29A6E376" w:rsidR="71793A3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  <w:t>Dun &amp; Bradstreet – Graduate Software Engineer</w:t>
      </w:r>
    </w:p>
    <w:p w:rsidR="71793A3A" w:rsidP="29A6E376" w:rsidRDefault="71793A3A" w14:paraId="610C6229" w14:textId="572F8495">
      <w:pPr>
        <w:spacing w:before="240" w:beforeAutospacing="off" w:after="240" w:afterAutospacing="off"/>
      </w:pPr>
      <w:hyperlink r:id="R30b07fa649a24aa0">
        <w:r w:rsidRPr="29A6E376" w:rsidR="71793A3A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https://www.glassdoor.ie/Job/ireland-computer-science-graduate-jobs-SRCH_IL.0,7_IN70_KO8,33.htm</w:t>
        </w:r>
      </w:hyperlink>
    </w:p>
    <w:p w:rsidR="71793A3A" w:rsidP="29A6E376" w:rsidRDefault="71793A3A" w14:paraId="5225616C" w14:textId="7A426CE2">
      <w:pPr>
        <w:pStyle w:val="Normal"/>
        <w:shd w:val="clear" w:color="auto" w:fill="FFFFFF" w:themeFill="background1"/>
        <w:spacing w:before="240" w:beforeAutospacing="off" w:after="240" w:afterAutospacing="off"/>
      </w:pPr>
      <w:r w:rsidR="71793A3A">
        <w:drawing>
          <wp:inline wp14:editId="092434B8" wp14:anchorId="1B6A9A4F">
            <wp:extent cx="5943600" cy="1838325"/>
            <wp:effectExtent l="0" t="0" r="0" b="0"/>
            <wp:docPr id="8784723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8472318" name=""/>
                    <pic:cNvPicPr/>
                  </pic:nvPicPr>
                  <pic:blipFill>
                    <a:blip xmlns:r="http://schemas.openxmlformats.org/officeDocument/2006/relationships" r:embed="rId18186576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6E376" w:rsidP="29A6E376" w:rsidRDefault="29A6E376" w14:paraId="00E3FED6" w14:textId="5475C294">
      <w:pPr>
        <w:pStyle w:val="Normal"/>
        <w:shd w:val="clear" w:color="auto" w:fill="FFFFFF" w:themeFill="background1"/>
        <w:spacing w:before="240" w:beforeAutospacing="off" w:after="240" w:afterAutospacing="off"/>
      </w:pPr>
    </w:p>
    <w:p w:rsidR="3B5848FC" w:rsidP="29A6E376" w:rsidRDefault="3B5848FC" w14:paraId="26CE9600" w14:textId="75DA08C5">
      <w:pPr>
        <w:pStyle w:val="Normal"/>
        <w:shd w:val="clear" w:color="auto" w:fill="FFFFFF" w:themeFill="background1"/>
        <w:spacing w:before="240" w:beforeAutospacing="off" w:after="240" w:afterAutospacing="off"/>
      </w:pPr>
      <w:r w:rsidR="3B5848FC">
        <w:rPr/>
        <w:t>Kneat</w:t>
      </w:r>
      <w:r w:rsidR="3B5848FC">
        <w:rPr/>
        <w:t xml:space="preserve"> – Graduate Programme</w:t>
      </w:r>
    </w:p>
    <w:p w:rsidR="3B5848FC" w:rsidP="29A6E376" w:rsidRDefault="3B5848FC" w14:paraId="60C0FAB0" w14:textId="6C334B34">
      <w:pPr>
        <w:spacing w:before="240" w:beforeAutospacing="off" w:after="240" w:afterAutospacing="off"/>
      </w:pPr>
      <w:hyperlink r:id="Rb08961543a7247f3">
        <w:r w:rsidRPr="6C601729" w:rsidR="3B5848FC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https://www.glassdoor.ie/Job/ireland-computer-science-graduate-jobs-SRCH_IL.0,7_IN70_KO8,33.htm</w:t>
        </w:r>
      </w:hyperlink>
      <w:r w:rsidR="3B5848FC">
        <w:drawing>
          <wp:inline wp14:editId="7E27F9B4" wp14:anchorId="412B004B">
            <wp:extent cx="5943600" cy="1809750"/>
            <wp:effectExtent l="0" t="0" r="0" b="0"/>
            <wp:docPr id="1597240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7240510" name=""/>
                    <pic:cNvPicPr/>
                  </pic:nvPicPr>
                  <pic:blipFill>
                    <a:blip xmlns:r="http://schemas.openxmlformats.org/officeDocument/2006/relationships" r:embed="rId8236263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01729" w:rsidP="6C601729" w:rsidRDefault="6C601729" w14:paraId="2705422C" w14:textId="7C8FD99E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2E311120" w14:textId="6AA241DF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56DA56EA" w14:textId="24D266E4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4D4CDB28" w14:textId="0EECB918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46370BD4" w14:textId="3C0867E4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09F38F9A" w14:textId="7C993757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7F51B372" w14:textId="69D5BFFB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4F11F088" w14:textId="6CB2D8F5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6C601729" w:rsidP="6C601729" w:rsidRDefault="6C601729" w14:paraId="77B622A9" w14:textId="606B2985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</w:p>
    <w:p w:rsidR="33313B35" w:rsidP="29A6E376" w:rsidRDefault="33313B35" w14:paraId="47FF7116" w14:textId="74FADAEB">
      <w:pPr>
        <w:spacing w:before="240" w:beforeAutospacing="off" w:after="240" w:afterAutospacing="off"/>
        <w:rPr>
          <w:b w:val="1"/>
          <w:bCs w:val="1"/>
          <w:sz w:val="28"/>
          <w:szCs w:val="28"/>
        </w:rPr>
      </w:pPr>
      <w:r w:rsidRPr="29A6E376" w:rsidR="33313B35">
        <w:rPr>
          <w:b w:val="1"/>
          <w:bCs w:val="1"/>
          <w:sz w:val="28"/>
          <w:szCs w:val="28"/>
        </w:rPr>
        <w:t>Exisiting</w:t>
      </w:r>
      <w:r w:rsidRPr="29A6E376" w:rsidR="33313B35">
        <w:rPr>
          <w:b w:val="1"/>
          <w:bCs w:val="1"/>
          <w:sz w:val="28"/>
          <w:szCs w:val="28"/>
        </w:rPr>
        <w:t xml:space="preserve"> Apps + Feature</w:t>
      </w:r>
      <w:r w:rsidRPr="29A6E376" w:rsidR="166B9EBC">
        <w:rPr>
          <w:b w:val="1"/>
          <w:bCs w:val="1"/>
          <w:sz w:val="28"/>
          <w:szCs w:val="28"/>
        </w:rPr>
        <w:t xml:space="preserve"> Table</w:t>
      </w:r>
    </w:p>
    <w:p w:rsidR="33313B35" w:rsidP="6C601729" w:rsidRDefault="33313B35" w14:paraId="64E94B5C" w14:textId="03FE7E8D" w14:noSpellErr="1">
      <w:pPr>
        <w:spacing w:before="240" w:beforeAutospacing="off" w:after="240" w:afterAutospacing="off"/>
        <w:rPr>
          <w:b w:val="0"/>
          <w:bCs w:val="0"/>
          <w:sz w:val="24"/>
          <w:szCs w:val="24"/>
        </w:rPr>
      </w:pPr>
      <w:r w:rsidRPr="6C601729" w:rsidR="33313B35">
        <w:rPr>
          <w:b w:val="0"/>
          <w:bCs w:val="0"/>
          <w:sz w:val="24"/>
          <w:szCs w:val="24"/>
        </w:rPr>
        <w:t>1. Headspace</w:t>
      </w:r>
      <w:r>
        <w:br/>
      </w:r>
      <w:r w:rsidRPr="6C601729" w:rsidR="17889251">
        <w:rPr>
          <w:b w:val="0"/>
          <w:bCs w:val="0"/>
          <w:sz w:val="24"/>
          <w:szCs w:val="24"/>
        </w:rPr>
        <w:t>Mostly audio</w:t>
      </w:r>
      <w:r w:rsidRPr="6C601729" w:rsidR="17889251">
        <w:rPr>
          <w:b w:val="0"/>
          <w:bCs w:val="0"/>
          <w:sz w:val="24"/>
          <w:szCs w:val="24"/>
        </w:rPr>
        <w:t xml:space="preserve"> </w:t>
      </w:r>
      <w:r w:rsidRPr="6C601729" w:rsidR="17889251">
        <w:rPr>
          <w:b w:val="0"/>
          <w:bCs w:val="0"/>
          <w:sz w:val="24"/>
          <w:szCs w:val="24"/>
        </w:rPr>
        <w:t>features</w:t>
      </w:r>
      <w:r w:rsidRPr="6C601729" w:rsidR="3771F7F8">
        <w:rPr>
          <w:b w:val="0"/>
          <w:bCs w:val="0"/>
          <w:sz w:val="24"/>
          <w:szCs w:val="24"/>
        </w:rPr>
        <w:t xml:space="preserve"> and videos</w:t>
      </w:r>
    </w:p>
    <w:p w:rsidR="56183B99" w:rsidP="6C601729" w:rsidRDefault="56183B99" w14:paraId="7A61C84B" w14:textId="4C5E47C4">
      <w:pPr>
        <w:pStyle w:val="Normal"/>
        <w:spacing w:before="240" w:beforeAutospacing="off" w:after="240" w:afterAutospacing="off"/>
      </w:pPr>
      <w:r w:rsidR="56183B99">
        <w:drawing>
          <wp:inline wp14:editId="058ECE30" wp14:anchorId="1D139C16">
            <wp:extent cx="1925515" cy="4171950"/>
            <wp:effectExtent l="0" t="0" r="0" b="0"/>
            <wp:docPr id="18074160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7416036" name=""/>
                    <pic:cNvPicPr/>
                  </pic:nvPicPr>
                  <pic:blipFill>
                    <a:blip xmlns:r="http://schemas.openxmlformats.org/officeDocument/2006/relationships" r:embed="rId7421878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55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4CA996">
        <w:drawing>
          <wp:inline wp14:editId="4F97CBC8" wp14:anchorId="1B343893">
            <wp:extent cx="1938704" cy="4200525"/>
            <wp:effectExtent l="0" t="0" r="0" b="0"/>
            <wp:docPr id="1151228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1228813" name=""/>
                    <pic:cNvPicPr/>
                  </pic:nvPicPr>
                  <pic:blipFill>
                    <a:blip xmlns:r="http://schemas.openxmlformats.org/officeDocument/2006/relationships" r:embed="rId4454430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8704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4CA996">
        <w:drawing>
          <wp:inline wp14:editId="40F44038" wp14:anchorId="7A5F0B75">
            <wp:extent cx="1943100" cy="4210050"/>
            <wp:effectExtent l="0" t="0" r="0" b="0"/>
            <wp:docPr id="1059147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914744" name=""/>
                    <pic:cNvPicPr/>
                  </pic:nvPicPr>
                  <pic:blipFill>
                    <a:blip xmlns:r="http://schemas.openxmlformats.org/officeDocument/2006/relationships" r:embed="rId5492732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431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01729" w:rsidP="6C601729" w:rsidRDefault="6C601729" w14:paraId="4042D497" w14:textId="419628E4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574ABA26" w14:textId="39293EF2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1DC8E7C4" w14:textId="2F91FB14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3814C4EE" w14:textId="2A5015FE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33313B35" w:rsidP="6C601729" w:rsidRDefault="33313B35" w14:paraId="1CB9A97F" w14:textId="3F4506EA" w14:noSpellErr="1">
      <w:pPr>
        <w:spacing w:before="240" w:beforeAutospacing="off" w:after="240" w:afterAutospacing="off"/>
        <w:rPr>
          <w:b w:val="0"/>
          <w:bCs w:val="0"/>
          <w:sz w:val="24"/>
          <w:szCs w:val="24"/>
        </w:rPr>
      </w:pPr>
      <w:r w:rsidRPr="6C601729" w:rsidR="33313B35">
        <w:rPr>
          <w:b w:val="0"/>
          <w:bCs w:val="0"/>
          <w:sz w:val="24"/>
          <w:szCs w:val="24"/>
        </w:rPr>
        <w:t>2. Finch</w:t>
      </w:r>
      <w:r>
        <w:br/>
      </w:r>
      <w:r w:rsidRPr="6C601729" w:rsidR="6F3CE63B">
        <w:rPr>
          <w:b w:val="0"/>
          <w:bCs w:val="0"/>
          <w:sz w:val="24"/>
          <w:szCs w:val="24"/>
        </w:rPr>
        <w:t>I like th</w:t>
      </w:r>
      <w:r w:rsidRPr="6C601729" w:rsidR="598F8359">
        <w:rPr>
          <w:b w:val="0"/>
          <w:bCs w:val="0"/>
          <w:sz w:val="24"/>
          <w:szCs w:val="24"/>
        </w:rPr>
        <w:t xml:space="preserve">e features on this </w:t>
      </w:r>
      <w:r w:rsidRPr="6C601729" w:rsidR="6F3CE63B">
        <w:rPr>
          <w:b w:val="0"/>
          <w:bCs w:val="0"/>
          <w:sz w:val="24"/>
          <w:szCs w:val="24"/>
        </w:rPr>
        <w:t>a lot,</w:t>
      </w:r>
      <w:r w:rsidRPr="6C601729" w:rsidR="3AABEF98">
        <w:rPr>
          <w:b w:val="0"/>
          <w:bCs w:val="0"/>
          <w:sz w:val="24"/>
          <w:szCs w:val="24"/>
        </w:rPr>
        <w:t xml:space="preserve"> as well as how interactive and fun it is for the user to access the app.</w:t>
      </w:r>
      <w:r w:rsidRPr="6C601729" w:rsidR="6F3CE63B">
        <w:rPr>
          <w:b w:val="0"/>
          <w:bCs w:val="0"/>
          <w:sz w:val="24"/>
          <w:szCs w:val="24"/>
        </w:rPr>
        <w:t xml:space="preserve"> </w:t>
      </w:r>
      <w:r w:rsidRPr="6C601729" w:rsidR="621A72BD">
        <w:rPr>
          <w:b w:val="0"/>
          <w:bCs w:val="0"/>
          <w:sz w:val="24"/>
          <w:szCs w:val="24"/>
        </w:rPr>
        <w:t>A</w:t>
      </w:r>
      <w:r w:rsidRPr="6C601729" w:rsidR="6F3CE63B">
        <w:rPr>
          <w:b w:val="0"/>
          <w:bCs w:val="0"/>
          <w:sz w:val="24"/>
          <w:szCs w:val="24"/>
        </w:rPr>
        <w:t xml:space="preserve"> pet you name and take care of, good for anonymity. </w:t>
      </w:r>
    </w:p>
    <w:p w:rsidR="33313B35" w:rsidP="6C601729" w:rsidRDefault="33313B35" w14:paraId="592F8FC5" w14:textId="3B933094">
      <w:pPr>
        <w:pStyle w:val="Normal"/>
        <w:spacing w:before="240" w:beforeAutospacing="off" w:after="240" w:afterAutospacing="off"/>
      </w:pPr>
      <w:r w:rsidR="4D0FB18D">
        <w:drawing>
          <wp:inline wp14:editId="157E474E" wp14:anchorId="314929F1">
            <wp:extent cx="1846385" cy="4000500"/>
            <wp:effectExtent l="0" t="0" r="0" b="0"/>
            <wp:docPr id="7677753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7775389" name=""/>
                    <pic:cNvPicPr/>
                  </pic:nvPicPr>
                  <pic:blipFill>
                    <a:blip xmlns:r="http://schemas.openxmlformats.org/officeDocument/2006/relationships" r:embed="rId12702688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3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0FB18D">
        <w:drawing>
          <wp:inline wp14:editId="5AB639DF" wp14:anchorId="2EEDD8E5">
            <wp:extent cx="1862951" cy="4036393"/>
            <wp:effectExtent l="0" t="0" r="0" b="0"/>
            <wp:docPr id="390416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0416275" name=""/>
                    <pic:cNvPicPr/>
                  </pic:nvPicPr>
                  <pic:blipFill>
                    <a:blip xmlns:r="http://schemas.openxmlformats.org/officeDocument/2006/relationships" r:embed="rId7269486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2951" cy="403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0FB18D">
        <w:drawing>
          <wp:inline wp14:editId="6AB05472" wp14:anchorId="2E9F52A6">
            <wp:extent cx="2028826" cy="4395787"/>
            <wp:effectExtent l="0" t="0" r="0" b="0"/>
            <wp:docPr id="10314442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1444259" name=""/>
                    <pic:cNvPicPr/>
                  </pic:nvPicPr>
                  <pic:blipFill>
                    <a:blip xmlns:r="http://schemas.openxmlformats.org/officeDocument/2006/relationships" r:embed="rId718642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28826" cy="43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13B35" w:rsidP="6C601729" w:rsidRDefault="33313B35" w14:paraId="128016C7" w14:textId="71B26848">
      <w:pPr>
        <w:pStyle w:val="Normal"/>
        <w:spacing w:before="240" w:beforeAutospacing="off" w:after="240" w:afterAutospacing="off"/>
      </w:pPr>
    </w:p>
    <w:p w:rsidR="33313B35" w:rsidP="6C601729" w:rsidRDefault="33313B35" w14:paraId="38869D48" w14:textId="60DA8241">
      <w:pPr>
        <w:pStyle w:val="Normal"/>
        <w:spacing w:before="240" w:beforeAutospacing="off" w:after="240" w:afterAutospacing="off"/>
      </w:pPr>
    </w:p>
    <w:p w:rsidR="33313B35" w:rsidP="6C601729" w:rsidRDefault="33313B35" w14:paraId="1CF56120" w14:textId="73650427">
      <w:pPr>
        <w:pStyle w:val="Normal"/>
        <w:spacing w:before="240" w:beforeAutospacing="off" w:after="240" w:afterAutospacing="off"/>
      </w:pPr>
    </w:p>
    <w:p w:rsidR="33313B35" w:rsidP="6C601729" w:rsidRDefault="33313B35" w14:paraId="2F266B44" w14:textId="37E660BE">
      <w:pPr>
        <w:pStyle w:val="Normal"/>
        <w:spacing w:before="240" w:beforeAutospacing="off" w:after="240" w:afterAutospacing="off"/>
      </w:pPr>
    </w:p>
    <w:p w:rsidR="33313B35" w:rsidP="6C601729" w:rsidRDefault="33313B35" w14:paraId="45AA0562" w14:textId="7F7DF01F">
      <w:pPr>
        <w:pStyle w:val="Normal"/>
        <w:spacing w:before="240" w:beforeAutospacing="off" w:after="240" w:afterAutospacing="off"/>
      </w:pPr>
    </w:p>
    <w:p w:rsidR="33313B35" w:rsidP="6C601729" w:rsidRDefault="33313B35" w14:paraId="2C28DEF2" w14:textId="74FD14AB">
      <w:pPr>
        <w:pStyle w:val="Normal"/>
        <w:spacing w:before="240" w:beforeAutospacing="off" w:after="240" w:afterAutospacing="off"/>
      </w:pPr>
      <w:r w:rsidR="578A4C10">
        <w:rPr/>
        <w:t xml:space="preserve">Daily </w:t>
      </w:r>
      <w:r w:rsidR="578A4C10">
        <w:rPr/>
        <w:t>Quests</w:t>
      </w:r>
      <w:r w:rsidR="49FC27A7">
        <w:rPr/>
        <w:t>;</w:t>
      </w:r>
      <w:r w:rsidR="49FC27A7">
        <w:rPr/>
        <w:t xml:space="preserve"> </w:t>
      </w:r>
      <w:r w:rsidR="578A4C10">
        <w:rPr/>
        <w:t>keep</w:t>
      </w:r>
      <w:r w:rsidR="15C35D69">
        <w:rPr/>
        <w:t>s</w:t>
      </w:r>
      <w:r w:rsidR="578A4C10">
        <w:rPr/>
        <w:t xml:space="preserve"> the user wanting to use the app more </w:t>
      </w:r>
      <w:r w:rsidR="578A4C10">
        <w:rPr/>
        <w:t>frequently</w:t>
      </w:r>
      <w:r w:rsidR="578A4C10">
        <w:rPr/>
        <w:t xml:space="preserve">, to </w:t>
      </w:r>
      <w:r w:rsidR="578A4C10">
        <w:rPr/>
        <w:t>maintain</w:t>
      </w:r>
      <w:r w:rsidR="578A4C10">
        <w:rPr/>
        <w:t xml:space="preserve"> streaks, to be reminded of their goals/track their habits.</w:t>
      </w:r>
      <w:r>
        <w:br/>
      </w:r>
      <w:r w:rsidR="4C72B215">
        <w:rPr/>
        <w:t xml:space="preserve">Completing quests leads to gaining coins </w:t>
      </w:r>
      <w:r w:rsidR="4C72B215">
        <w:rPr/>
        <w:t>to</w:t>
      </w:r>
      <w:r w:rsidR="4C72B215">
        <w:rPr/>
        <w:t xml:space="preserve"> buy accessories or furniture for your pet.</w:t>
      </w:r>
    </w:p>
    <w:p w:rsidR="33313B35" w:rsidP="6C601729" w:rsidRDefault="33313B35" w14:paraId="69F8655A" w14:textId="292B0CB1">
      <w:pPr>
        <w:pStyle w:val="Normal"/>
        <w:spacing w:before="240" w:beforeAutospacing="off" w:after="240" w:afterAutospacing="off"/>
      </w:pPr>
      <w:r w:rsidR="4DCFB752">
        <w:drawing>
          <wp:inline wp14:editId="63FFF135" wp14:anchorId="36EDB655">
            <wp:extent cx="1969270" cy="4266751"/>
            <wp:effectExtent l="0" t="0" r="0" b="0"/>
            <wp:docPr id="1264598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4598390" name=""/>
                    <pic:cNvPicPr/>
                  </pic:nvPicPr>
                  <pic:blipFill>
                    <a:blip xmlns:r="http://schemas.openxmlformats.org/officeDocument/2006/relationships" r:embed="rId11653742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9270" cy="42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CFB752">
        <w:drawing>
          <wp:inline wp14:editId="0439608B" wp14:anchorId="03645298">
            <wp:extent cx="1927461" cy="4176163"/>
            <wp:effectExtent l="0" t="0" r="0" b="0"/>
            <wp:docPr id="1470054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005492" name=""/>
                    <pic:cNvPicPr/>
                  </pic:nvPicPr>
                  <pic:blipFill>
                    <a:blip xmlns:r="http://schemas.openxmlformats.org/officeDocument/2006/relationships" r:embed="rId21341242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7461" cy="41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CFB752">
        <w:drawing>
          <wp:inline wp14:editId="33200BCE" wp14:anchorId="4273D96D">
            <wp:extent cx="1907931" cy="4133850"/>
            <wp:effectExtent l="0" t="0" r="0" b="0"/>
            <wp:docPr id="1056927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6927962" name=""/>
                    <pic:cNvPicPr/>
                  </pic:nvPicPr>
                  <pic:blipFill>
                    <a:blip xmlns:r="http://schemas.openxmlformats.org/officeDocument/2006/relationships" r:embed="rId2402678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7931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13B35" w:rsidP="6C601729" w:rsidRDefault="33313B35" w14:paraId="1CC8302C" w14:textId="4DD3A89F">
      <w:pPr>
        <w:pStyle w:val="Normal"/>
        <w:spacing w:before="240" w:beforeAutospacing="off" w:after="240" w:afterAutospacing="off"/>
      </w:pPr>
    </w:p>
    <w:p w:rsidR="33313B35" w:rsidP="6C601729" w:rsidRDefault="33313B35" w14:paraId="2C13989A" w14:textId="387D16FB">
      <w:pPr>
        <w:pStyle w:val="Normal"/>
        <w:spacing w:before="240" w:beforeAutospacing="off" w:after="240" w:afterAutospacing="off"/>
      </w:pPr>
    </w:p>
    <w:p w:rsidR="33313B35" w:rsidP="6C601729" w:rsidRDefault="33313B35" w14:paraId="69618518" w14:textId="4794B964">
      <w:pPr>
        <w:pStyle w:val="Normal"/>
        <w:spacing w:before="240" w:beforeAutospacing="off" w:after="240" w:afterAutospacing="off"/>
      </w:pPr>
    </w:p>
    <w:p w:rsidR="33313B35" w:rsidP="6C601729" w:rsidRDefault="33313B35" w14:paraId="57E4B584" w14:textId="2A8B17B9">
      <w:pPr>
        <w:pStyle w:val="Normal"/>
        <w:spacing w:before="240" w:beforeAutospacing="off" w:after="240" w:afterAutospacing="off"/>
      </w:pPr>
    </w:p>
    <w:p w:rsidR="33313B35" w:rsidP="6C601729" w:rsidRDefault="33313B35" w14:paraId="01A13077" w14:textId="0FB85399">
      <w:pPr>
        <w:pStyle w:val="Normal"/>
        <w:spacing w:before="240" w:beforeAutospacing="off" w:after="240" w:afterAutospacing="off"/>
      </w:pPr>
    </w:p>
    <w:p w:rsidR="33313B35" w:rsidP="6C601729" w:rsidRDefault="33313B35" w14:paraId="1A528036" w14:textId="548353CE">
      <w:pPr>
        <w:pStyle w:val="Normal"/>
        <w:spacing w:before="240" w:beforeAutospacing="off" w:after="240" w:afterAutospacing="off"/>
      </w:pPr>
      <w:r w:rsidR="7619B0EA">
        <w:rPr/>
        <w:t xml:space="preserve">Nutrition goals/tracker; I like this idea as well, for example you can track your daily intake of water here, how many meals </w:t>
      </w:r>
      <w:r w:rsidR="7619B0EA">
        <w:rPr/>
        <w:t>you’ve</w:t>
      </w:r>
      <w:r w:rsidR="7619B0EA">
        <w:rPr/>
        <w:t xml:space="preserve"> had</w:t>
      </w:r>
      <w:r w:rsidR="6035457D">
        <w:rPr/>
        <w:t xml:space="preserve"> or snacks.</w:t>
      </w:r>
      <w:r>
        <w:br/>
      </w:r>
      <w:r>
        <w:br/>
      </w:r>
      <w:r w:rsidR="6035457D">
        <w:rPr/>
        <w:t>Could have a calorie/fat/sugar/protein count in these meals/drinks.</w:t>
      </w:r>
      <w:r>
        <w:br/>
      </w:r>
      <w:r w:rsidR="6035457D">
        <w:rPr/>
        <w:t xml:space="preserve">Maybe a </w:t>
      </w:r>
      <w:r w:rsidR="7CFBC830">
        <w:rPr/>
        <w:t xml:space="preserve">feature where you enter the type of meal </w:t>
      </w:r>
      <w:r w:rsidR="7CFBC830">
        <w:rPr/>
        <w:t>you’ve</w:t>
      </w:r>
      <w:r w:rsidR="7CFBC830">
        <w:rPr/>
        <w:t xml:space="preserve"> </w:t>
      </w:r>
      <w:r w:rsidR="6D5C2799">
        <w:rPr/>
        <w:t>had and</w:t>
      </w:r>
      <w:r w:rsidR="7CFBC830">
        <w:rPr/>
        <w:t xml:space="preserve"> then options to fill in the details of the meal,</w:t>
      </w:r>
      <w:r>
        <w:br/>
      </w:r>
      <w:r w:rsidR="1AA13D07">
        <w:rPr/>
        <w:t>(</w:t>
      </w:r>
      <w:r w:rsidR="5B9AB333">
        <w:rPr/>
        <w:t xml:space="preserve">i.e., an input feature where you can only enter numbers to 2 decimal places and </w:t>
      </w:r>
      <w:r w:rsidR="0445E52B">
        <w:rPr/>
        <w:t>a fixed ‘kcal’ for calories in the calories field, etc.)</w:t>
      </w:r>
      <w:r>
        <w:br/>
      </w:r>
      <w:r w:rsidR="4B11D2E0">
        <w:rPr/>
        <w:t xml:space="preserve">This way the use can </w:t>
      </w:r>
      <w:r w:rsidR="7CFBC830">
        <w:rPr/>
        <w:t>keep a track of how much</w:t>
      </w:r>
      <w:r w:rsidR="7CFBC830">
        <w:rPr/>
        <w:t xml:space="preserve"> </w:t>
      </w:r>
      <w:r w:rsidR="418DE012">
        <w:rPr/>
        <w:t>they've</w:t>
      </w:r>
      <w:r w:rsidR="418DE012">
        <w:rPr/>
        <w:t xml:space="preserve"> </w:t>
      </w:r>
      <w:r w:rsidR="7CFBC830">
        <w:rPr/>
        <w:t>had daily</w:t>
      </w:r>
      <w:r w:rsidR="4FE53498">
        <w:rPr/>
        <w:t xml:space="preserve"> and then </w:t>
      </w:r>
      <w:r w:rsidR="00D5F1E0">
        <w:rPr/>
        <w:t>can</w:t>
      </w:r>
      <w:r w:rsidR="2AC6190D">
        <w:rPr/>
        <w:t xml:space="preserve"> </w:t>
      </w:r>
      <w:r w:rsidR="00D5F1E0">
        <w:rPr/>
        <w:t>access</w:t>
      </w:r>
      <w:r w:rsidR="28ED502F">
        <w:rPr/>
        <w:t xml:space="preserve"> their progress</w:t>
      </w:r>
      <w:r w:rsidR="00D5F1E0">
        <w:rPr/>
        <w:t xml:space="preserve"> through</w:t>
      </w:r>
      <w:r w:rsidR="0F553457">
        <w:rPr/>
        <w:t xml:space="preserve"> weekly/monthly</w:t>
      </w:r>
      <w:r w:rsidR="00D5F1E0">
        <w:rPr/>
        <w:t xml:space="preserve"> bar charts and </w:t>
      </w:r>
      <w:r w:rsidR="3810556C">
        <w:rPr/>
        <w:t xml:space="preserve">can </w:t>
      </w:r>
      <w:r w:rsidR="00D5F1E0">
        <w:rPr/>
        <w:t>filter options for the different diet categories.</w:t>
      </w:r>
    </w:p>
    <w:p w:rsidR="33313B35" w:rsidP="6C601729" w:rsidRDefault="33313B35" w14:paraId="7D441BDC" w14:textId="78FAE8DB">
      <w:pPr>
        <w:pStyle w:val="Normal"/>
        <w:spacing w:before="240" w:beforeAutospacing="off" w:after="240" w:afterAutospacing="off"/>
      </w:pPr>
      <w:r w:rsidR="5E6CCEE0">
        <w:drawing>
          <wp:inline wp14:editId="7E5521FB" wp14:anchorId="0FD75AD9">
            <wp:extent cx="1787826" cy="3873623"/>
            <wp:effectExtent l="0" t="0" r="0" b="0"/>
            <wp:docPr id="11505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0574" name=""/>
                    <pic:cNvPicPr/>
                  </pic:nvPicPr>
                  <pic:blipFill>
                    <a:blip xmlns:r="http://schemas.openxmlformats.org/officeDocument/2006/relationships" r:embed="rId16071140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7826" cy="38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6CCEE0">
        <w:drawing>
          <wp:inline wp14:editId="4F11DEE1" wp14:anchorId="7FDC70FA">
            <wp:extent cx="1820007" cy="3943350"/>
            <wp:effectExtent l="0" t="0" r="0" b="0"/>
            <wp:docPr id="1703009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300983" name=""/>
                    <pic:cNvPicPr/>
                  </pic:nvPicPr>
                  <pic:blipFill>
                    <a:blip xmlns:r="http://schemas.openxmlformats.org/officeDocument/2006/relationships" r:embed="rId14608223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0007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6CCEE0">
        <w:drawing>
          <wp:inline wp14:editId="2F656B7C" wp14:anchorId="6554DE64">
            <wp:extent cx="1827273" cy="3959090"/>
            <wp:effectExtent l="0" t="0" r="0" b="0"/>
            <wp:docPr id="1095749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5749443" name=""/>
                    <pic:cNvPicPr/>
                  </pic:nvPicPr>
                  <pic:blipFill>
                    <a:blip xmlns:r="http://schemas.openxmlformats.org/officeDocument/2006/relationships" r:embed="rId2061419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7273" cy="39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13B35" w:rsidP="6C601729" w:rsidRDefault="33313B35" w14:paraId="59B1AE73" w14:textId="6BA4FE86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33313B35" w:rsidP="6C601729" w:rsidRDefault="33313B35" w14:paraId="3FAC9985" w14:textId="32735531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33313B35" w:rsidP="6C601729" w:rsidRDefault="33313B35" w14:paraId="01A22547" w14:textId="7A885A69">
      <w:pPr>
        <w:pStyle w:val="Normal"/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33313B35" w:rsidP="6C601729" w:rsidRDefault="33313B35" w14:paraId="44E4CB3C" w14:textId="649E9B71">
      <w:pPr>
        <w:pStyle w:val="Normal"/>
        <w:spacing w:before="240" w:beforeAutospacing="off" w:after="240" w:afterAutospacing="off"/>
        <w:rPr>
          <w:b w:val="0"/>
          <w:bCs w:val="0"/>
          <w:sz w:val="24"/>
          <w:szCs w:val="24"/>
        </w:rPr>
      </w:pPr>
      <w:r w:rsidRPr="6C601729" w:rsidR="33313B35">
        <w:rPr>
          <w:b w:val="0"/>
          <w:bCs w:val="0"/>
          <w:sz w:val="24"/>
          <w:szCs w:val="24"/>
        </w:rPr>
        <w:t>3. Daylio</w:t>
      </w:r>
      <w:r>
        <w:br/>
      </w:r>
      <w:r w:rsidRPr="6C601729" w:rsidR="12633BDB">
        <w:rPr>
          <w:b w:val="0"/>
          <w:bCs w:val="0"/>
          <w:sz w:val="24"/>
          <w:szCs w:val="24"/>
        </w:rPr>
        <w:t xml:space="preserve">Design </w:t>
      </w:r>
      <w:r w:rsidRPr="6C601729" w:rsidR="12633BDB">
        <w:rPr>
          <w:b w:val="0"/>
          <w:bCs w:val="0"/>
          <w:sz w:val="24"/>
          <w:szCs w:val="24"/>
        </w:rPr>
        <w:t>isn’t</w:t>
      </w:r>
      <w:r w:rsidRPr="6C601729" w:rsidR="12633BDB">
        <w:rPr>
          <w:b w:val="0"/>
          <w:bCs w:val="0"/>
          <w:sz w:val="24"/>
          <w:szCs w:val="24"/>
        </w:rPr>
        <w:t xml:space="preserve"> as appealing as the other apps</w:t>
      </w:r>
    </w:p>
    <w:p w:rsidR="30ED1222" w:rsidP="6C601729" w:rsidRDefault="30ED1222" w14:paraId="4B5F5528" w14:textId="66DFE0D5">
      <w:pPr>
        <w:pStyle w:val="Normal"/>
        <w:spacing w:before="240" w:beforeAutospacing="off" w:after="240" w:afterAutospacing="off"/>
      </w:pPr>
      <w:r w:rsidR="30ED1222">
        <w:drawing>
          <wp:inline wp14:editId="3B9CECEF" wp14:anchorId="32A54919">
            <wp:extent cx="1912327" cy="4143375"/>
            <wp:effectExtent l="0" t="0" r="0" b="0"/>
            <wp:docPr id="13144609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4460904" name=""/>
                    <pic:cNvPicPr/>
                  </pic:nvPicPr>
                  <pic:blipFill>
                    <a:blip xmlns:r="http://schemas.openxmlformats.org/officeDocument/2006/relationships" r:embed="rId5770039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2327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ED1222">
        <w:drawing>
          <wp:inline wp14:editId="6BE86995" wp14:anchorId="112C9A82">
            <wp:extent cx="1925516" cy="4171950"/>
            <wp:effectExtent l="0" t="0" r="0" b="0"/>
            <wp:docPr id="2037221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7221155" name=""/>
                    <pic:cNvPicPr/>
                  </pic:nvPicPr>
                  <pic:blipFill>
                    <a:blip xmlns:r="http://schemas.openxmlformats.org/officeDocument/2006/relationships" r:embed="rId14014378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5516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ED1222">
        <w:drawing>
          <wp:inline wp14:editId="6084F331" wp14:anchorId="09C829E7">
            <wp:extent cx="1912327" cy="4143375"/>
            <wp:effectExtent l="0" t="0" r="0" b="0"/>
            <wp:docPr id="13047703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4770344" name=""/>
                    <pic:cNvPicPr/>
                  </pic:nvPicPr>
                  <pic:blipFill>
                    <a:blip xmlns:r="http://schemas.openxmlformats.org/officeDocument/2006/relationships" r:embed="rId20597303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2327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01729" w:rsidP="6C601729" w:rsidRDefault="6C601729" w14:paraId="741264D4" w14:textId="311EC5E5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74994F9B" w14:textId="7A4465A5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6218CE71" w14:textId="78D745DC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196C440D" w14:textId="3454F53C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351FBA4E" w14:textId="5193A726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6C601729" w:rsidP="6C601729" w:rsidRDefault="6C601729" w14:paraId="7E459D15" w14:textId="6126EB7D">
      <w:pPr>
        <w:spacing w:before="240" w:beforeAutospacing="off" w:after="240" w:afterAutospacing="off"/>
        <w:rPr>
          <w:b w:val="0"/>
          <w:bCs w:val="0"/>
          <w:sz w:val="22"/>
          <w:szCs w:val="22"/>
        </w:rPr>
      </w:pPr>
    </w:p>
    <w:p w:rsidR="33313B35" w:rsidP="6C601729" w:rsidRDefault="33313B35" w14:paraId="1D4FB63B" w14:noSpellErr="1" w14:textId="45CFA406">
      <w:pPr>
        <w:spacing w:before="240" w:beforeAutospacing="off" w:after="240" w:afterAutospacing="off"/>
        <w:rPr>
          <w:b w:val="0"/>
          <w:bCs w:val="0"/>
          <w:sz w:val="24"/>
          <w:szCs w:val="24"/>
        </w:rPr>
      </w:pPr>
      <w:r w:rsidRPr="6C601729" w:rsidR="33313B35">
        <w:rPr>
          <w:b w:val="0"/>
          <w:bCs w:val="0"/>
          <w:sz w:val="24"/>
          <w:szCs w:val="24"/>
        </w:rPr>
        <w:t>4. Mental Health</w:t>
      </w:r>
      <w:r w:rsidRPr="6C601729" w:rsidR="5A886A94">
        <w:rPr>
          <w:b w:val="0"/>
          <w:bCs w:val="0"/>
          <w:sz w:val="24"/>
          <w:szCs w:val="24"/>
        </w:rPr>
        <w:t xml:space="preserve"> Journal</w:t>
      </w:r>
      <w:r>
        <w:br/>
      </w:r>
      <w:r w:rsidRPr="6C601729" w:rsidR="0CAAA9C9">
        <w:rPr>
          <w:b w:val="0"/>
          <w:bCs w:val="0"/>
          <w:sz w:val="24"/>
          <w:szCs w:val="24"/>
        </w:rPr>
        <w:t>I like the features on this and the layout</w:t>
      </w:r>
      <w:r w:rsidRPr="6C601729" w:rsidR="2320D94E">
        <w:rPr>
          <w:b w:val="0"/>
          <w:bCs w:val="0"/>
          <w:sz w:val="24"/>
          <w:szCs w:val="24"/>
        </w:rPr>
        <w:t xml:space="preserve"> – box features, nice and compact</w:t>
      </w:r>
      <w:r>
        <w:br/>
      </w:r>
      <w:r w:rsidRPr="6C601729" w:rsidR="495A0668">
        <w:rPr>
          <w:b w:val="0"/>
          <w:bCs w:val="0"/>
          <w:sz w:val="24"/>
          <w:szCs w:val="24"/>
        </w:rPr>
        <w:t>Colourful boxes looks like sticky notes, scattered like a personal diary</w:t>
      </w:r>
    </w:p>
    <w:p w:rsidR="2320D94E" w:rsidP="6C601729" w:rsidRDefault="2320D94E" w14:paraId="5AB49804" w14:textId="6B2E4BE7">
      <w:pPr>
        <w:pStyle w:val="Normal"/>
        <w:spacing w:before="240" w:beforeAutospacing="off" w:after="240" w:afterAutospacing="off"/>
      </w:pPr>
      <w:r w:rsidR="2320D94E">
        <w:drawing>
          <wp:inline wp14:editId="697C3671" wp14:anchorId="616AF5F4">
            <wp:extent cx="1965081" cy="4257675"/>
            <wp:effectExtent l="0" t="0" r="0" b="0"/>
            <wp:docPr id="184335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335905" name=""/>
                    <pic:cNvPicPr/>
                  </pic:nvPicPr>
                  <pic:blipFill>
                    <a:blip xmlns:r="http://schemas.openxmlformats.org/officeDocument/2006/relationships" r:embed="rId9163204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081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20D94E">
        <w:drawing>
          <wp:inline wp14:editId="073A5633" wp14:anchorId="006E51F2">
            <wp:extent cx="1965081" cy="4257675"/>
            <wp:effectExtent l="0" t="0" r="0" b="0"/>
            <wp:docPr id="11631457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3145747" name=""/>
                    <pic:cNvPicPr/>
                  </pic:nvPicPr>
                  <pic:blipFill>
                    <a:blip xmlns:r="http://schemas.openxmlformats.org/officeDocument/2006/relationships" r:embed="rId6773796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081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20D94E">
        <w:drawing>
          <wp:inline wp14:editId="18447228" wp14:anchorId="3F3B4C64">
            <wp:extent cx="1991458" cy="4314825"/>
            <wp:effectExtent l="0" t="0" r="0" b="0"/>
            <wp:docPr id="6658925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5892560" name=""/>
                    <pic:cNvPicPr/>
                  </pic:nvPicPr>
                  <pic:blipFill>
                    <a:blip xmlns:r="http://schemas.openxmlformats.org/officeDocument/2006/relationships" r:embed="rId15161696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1458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01729" w:rsidP="6C601729" w:rsidRDefault="6C601729" w14:paraId="419E8105" w14:textId="3EE5A701">
      <w:pPr>
        <w:pStyle w:val="Normal"/>
        <w:spacing w:before="240" w:beforeAutospacing="off" w:after="240" w:afterAutospacing="off"/>
      </w:pPr>
    </w:p>
    <w:p w:rsidR="6C601729" w:rsidP="6C601729" w:rsidRDefault="6C601729" w14:paraId="60C9A466" w14:textId="61C30BC0">
      <w:pPr>
        <w:pStyle w:val="Normal"/>
        <w:spacing w:before="240" w:beforeAutospacing="off" w:after="240" w:afterAutospacing="off"/>
      </w:pPr>
    </w:p>
    <w:p w:rsidR="6C601729" w:rsidP="6C601729" w:rsidRDefault="6C601729" w14:paraId="42E03D65" w14:textId="6B91E839">
      <w:pPr>
        <w:pStyle w:val="Normal"/>
        <w:spacing w:before="240" w:beforeAutospacing="off" w:after="240" w:afterAutospacing="off"/>
      </w:pPr>
    </w:p>
    <w:p w:rsidR="6C601729" w:rsidP="6C601729" w:rsidRDefault="6C601729" w14:paraId="6023B59C" w14:textId="24B9B008">
      <w:pPr>
        <w:pStyle w:val="Normal"/>
        <w:spacing w:before="240" w:beforeAutospacing="off" w:after="240" w:afterAutospacing="off"/>
      </w:pPr>
    </w:p>
    <w:p w:rsidR="6C601729" w:rsidP="6C601729" w:rsidRDefault="6C601729" w14:paraId="6D1CC03F" w14:textId="10BFA10D">
      <w:pPr>
        <w:pStyle w:val="Normal"/>
        <w:spacing w:before="240" w:beforeAutospacing="off" w:after="240" w:afterAutospacing="off"/>
      </w:pPr>
    </w:p>
    <w:p w:rsidR="760A5239" w:rsidP="6C601729" w:rsidRDefault="760A5239" w14:paraId="3000C029" w14:textId="0F512FA1">
      <w:pPr>
        <w:pStyle w:val="Normal"/>
        <w:spacing w:before="240" w:beforeAutospacing="off" w:after="240" w:afterAutospacing="off"/>
      </w:pPr>
      <w:r w:rsidR="760A5239">
        <w:rPr/>
        <w:t xml:space="preserve">Filter through </w:t>
      </w:r>
      <w:r w:rsidR="760A5239">
        <w:rPr/>
        <w:t>different features</w:t>
      </w:r>
      <w:r w:rsidR="760A5239">
        <w:rPr/>
        <w:t xml:space="preserve"> through the calendar, or look through </w:t>
      </w:r>
      <w:r w:rsidR="760A5239">
        <w:rPr/>
        <w:t>all of</w:t>
      </w:r>
      <w:r w:rsidR="760A5239">
        <w:rPr/>
        <w:t xml:space="preserve"> the user’s logs</w:t>
      </w:r>
      <w:r>
        <w:br/>
      </w:r>
      <w:r w:rsidR="40CFC661">
        <w:rPr/>
        <w:t xml:space="preserve">The filters at the top are what </w:t>
      </w:r>
      <w:r w:rsidR="40CFC661">
        <w:rPr/>
        <w:t>I’d</w:t>
      </w:r>
      <w:r w:rsidR="40CFC661">
        <w:rPr/>
        <w:t xml:space="preserve"> take inspiration for the nutrition categories for the bar charts from the Finch app.</w:t>
      </w:r>
    </w:p>
    <w:p w:rsidR="760A5239" w:rsidP="6C601729" w:rsidRDefault="760A5239" w14:paraId="4253630E" w14:textId="42AD24BA">
      <w:pPr>
        <w:pStyle w:val="Normal"/>
        <w:spacing w:before="240" w:beforeAutospacing="off" w:after="240" w:afterAutospacing="off"/>
      </w:pPr>
      <w:r w:rsidR="760A5239">
        <w:drawing>
          <wp:inline wp14:editId="05E967AF" wp14:anchorId="346DC789">
            <wp:extent cx="2743200" cy="5943600"/>
            <wp:effectExtent l="0" t="0" r="0" b="0"/>
            <wp:docPr id="233446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3446429" name=""/>
                    <pic:cNvPicPr/>
                  </pic:nvPicPr>
                  <pic:blipFill>
                    <a:blip xmlns:r="http://schemas.openxmlformats.org/officeDocument/2006/relationships" r:embed="rId427215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0A5239">
        <w:drawing>
          <wp:inline wp14:editId="4D52B7D6" wp14:anchorId="5323D9A4">
            <wp:extent cx="2743200" cy="5943600"/>
            <wp:effectExtent l="0" t="0" r="0" b="0"/>
            <wp:docPr id="17539348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3934814" name=""/>
                    <pic:cNvPicPr/>
                  </pic:nvPicPr>
                  <pic:blipFill>
                    <a:blip xmlns:r="http://schemas.openxmlformats.org/officeDocument/2006/relationships" r:embed="rId11160748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01729" w:rsidP="6C601729" w:rsidRDefault="6C601729" w14:paraId="3FC967CC" w14:textId="4B8C2305">
      <w:pPr>
        <w:pStyle w:val="Normal"/>
        <w:spacing w:before="240" w:beforeAutospacing="off" w:after="240" w:afterAutospacing="off"/>
      </w:pPr>
    </w:p>
    <w:p w:rsidR="6C601729" w:rsidP="6C601729" w:rsidRDefault="6C601729" w14:paraId="5DB3D64A" w14:textId="58134F84">
      <w:pPr>
        <w:pStyle w:val="Normal"/>
        <w:spacing w:before="240" w:beforeAutospacing="off" w:after="240" w:afterAutospacing="off"/>
      </w:pPr>
    </w:p>
    <w:p w:rsidR="6C601729" w:rsidP="6C601729" w:rsidRDefault="6C601729" w14:paraId="08B161A8" w14:textId="184395A5">
      <w:pPr>
        <w:pStyle w:val="Normal"/>
        <w:spacing w:before="240" w:beforeAutospacing="off" w:after="240" w:afterAutospacing="off"/>
      </w:pPr>
    </w:p>
    <w:tbl>
      <w:tblPr>
        <w:tblStyle w:val="GridTable4-Accent1"/>
        <w:tblW w:w="9620" w:type="dxa"/>
        <w:tblLayout w:type="fixed"/>
        <w:tblLook w:val="06A0" w:firstRow="1" w:lastRow="0" w:firstColumn="1" w:lastColumn="0" w:noHBand="1" w:noVBand="1"/>
      </w:tblPr>
      <w:tblGrid>
        <w:gridCol w:w="2405"/>
        <w:gridCol w:w="2405"/>
        <w:gridCol w:w="2405"/>
        <w:gridCol w:w="2405"/>
      </w:tblGrid>
      <w:tr w:rsidR="29A6E376" w:rsidTr="6C601729" w14:paraId="5299237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1242454" w:rsidP="6C601729" w:rsidRDefault="71242454" w14:paraId="689F9ECD" w14:textId="753571BB" w14:noSpellErr="1">
            <w:pPr>
              <w:pStyle w:val="Normal"/>
              <w:jc w:val="center"/>
              <w:rPr>
                <w:b w:val="1"/>
                <w:bCs w:val="1"/>
                <w:sz w:val="28"/>
                <w:szCs w:val="28"/>
              </w:rPr>
            </w:pPr>
            <w:r w:rsidRPr="6C601729" w:rsidR="6835F6A5">
              <w:rPr>
                <w:b w:val="1"/>
                <w:bCs w:val="1"/>
                <w:sz w:val="28"/>
                <w:szCs w:val="28"/>
              </w:rPr>
              <w:t>Headspace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1242454" w:rsidP="6C601729" w:rsidRDefault="71242454" w14:paraId="38F5489D" w14:textId="2CE770F9" w14:noSpellErr="1">
            <w:pPr>
              <w:pStyle w:val="Normal"/>
              <w:jc w:val="center"/>
              <w:rPr>
                <w:b w:val="1"/>
                <w:bCs w:val="1"/>
                <w:sz w:val="28"/>
                <w:szCs w:val="28"/>
              </w:rPr>
            </w:pPr>
            <w:r w:rsidRPr="6C601729" w:rsidR="6835F6A5">
              <w:rPr>
                <w:b w:val="1"/>
                <w:bCs w:val="1"/>
                <w:sz w:val="28"/>
                <w:szCs w:val="28"/>
              </w:rPr>
              <w:t>Finch</w:t>
            </w:r>
            <w:r w:rsidRPr="6C601729" w:rsidR="02B1D567">
              <w:rPr>
                <w:b w:val="1"/>
                <w:bCs w:val="1"/>
                <w:sz w:val="28"/>
                <w:szCs w:val="28"/>
              </w:rPr>
              <w:t xml:space="preserve"> (Pet)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1242454" w:rsidP="6C601729" w:rsidRDefault="71242454" w14:paraId="1637BA7B" w14:textId="38C9FDA4" w14:noSpellErr="1">
            <w:pPr>
              <w:pStyle w:val="Normal"/>
              <w:jc w:val="center"/>
              <w:rPr>
                <w:b w:val="1"/>
                <w:bCs w:val="1"/>
                <w:sz w:val="28"/>
                <w:szCs w:val="28"/>
              </w:rPr>
            </w:pPr>
            <w:r w:rsidRPr="6C601729" w:rsidR="6835F6A5">
              <w:rPr>
                <w:b w:val="1"/>
                <w:bCs w:val="1"/>
                <w:sz w:val="28"/>
                <w:szCs w:val="28"/>
              </w:rPr>
              <w:t>Daylio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1242454" w:rsidP="6C601729" w:rsidRDefault="71242454" w14:paraId="3BDB4A1F" w14:textId="603DCC48" w14:noSpellErr="1">
            <w:pPr>
              <w:pStyle w:val="Normal"/>
              <w:jc w:val="center"/>
              <w:rPr>
                <w:b w:val="1"/>
                <w:bCs w:val="1"/>
                <w:sz w:val="28"/>
                <w:szCs w:val="28"/>
              </w:rPr>
            </w:pPr>
            <w:r w:rsidRPr="6C601729" w:rsidR="6835F6A5">
              <w:rPr>
                <w:b w:val="1"/>
                <w:bCs w:val="1"/>
                <w:sz w:val="28"/>
                <w:szCs w:val="28"/>
              </w:rPr>
              <w:t>Mental Health Journal</w:t>
            </w:r>
          </w:p>
        </w:tc>
      </w:tr>
      <w:tr w:rsidR="29A6E376" w:rsidTr="6C601729" w14:paraId="103D0A6D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A1EFA3F" w:rsidP="6C601729" w:rsidRDefault="5A1EFA3F" w14:paraId="35445131" w14:textId="74EB91E1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28D7D2E">
              <w:rPr>
                <w:b w:val="0"/>
                <w:bCs w:val="0"/>
                <w:sz w:val="24"/>
                <w:szCs w:val="24"/>
              </w:rPr>
              <w:t>Mindful Activities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693F3DA7" w:rsidP="6C601729" w:rsidRDefault="693F3DA7" w14:paraId="59B6ECAE" w14:textId="40DB7BE7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66A73FFC">
              <w:rPr>
                <w:b w:val="0"/>
                <w:bCs w:val="0"/>
                <w:sz w:val="24"/>
                <w:szCs w:val="24"/>
              </w:rPr>
              <w:t>Daily Goals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0932194" w:rsidP="6C601729" w:rsidRDefault="70932194" w14:paraId="6CCE2D00" w14:textId="1E5229C4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687CA8A6">
              <w:rPr>
                <w:b w:val="0"/>
                <w:bCs w:val="0"/>
                <w:sz w:val="24"/>
                <w:szCs w:val="24"/>
              </w:rPr>
              <w:t>Mood Chart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4665D8A" w:rsidP="6C601729" w:rsidRDefault="74665D8A" w14:paraId="56090AC7" w14:textId="2DCA1F81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6CE76D4">
              <w:rPr>
                <w:b w:val="0"/>
                <w:bCs w:val="0"/>
                <w:sz w:val="24"/>
                <w:szCs w:val="24"/>
              </w:rPr>
              <w:t>Daily mood</w:t>
            </w:r>
          </w:p>
        </w:tc>
      </w:tr>
      <w:tr w:rsidR="29A6E376" w:rsidTr="6C601729" w14:paraId="2F4243DC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A1EFA3F" w:rsidP="6C601729" w:rsidRDefault="5A1EFA3F" w14:paraId="41B720F7" w14:textId="5EF9A3C7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28D7D2E">
              <w:rPr>
                <w:b w:val="0"/>
                <w:bCs w:val="0"/>
                <w:sz w:val="24"/>
                <w:szCs w:val="24"/>
              </w:rPr>
              <w:t xml:space="preserve">Meditation </w:t>
            </w:r>
            <w:r w:rsidRPr="6C601729" w:rsidR="405BDDA8">
              <w:rPr>
                <w:b w:val="0"/>
                <w:bCs w:val="0"/>
                <w:sz w:val="24"/>
                <w:szCs w:val="24"/>
              </w:rPr>
              <w:t>Courses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C6597DF" w:rsidP="6C601729" w:rsidRDefault="7C6597DF" w14:paraId="4C4211B8" w14:textId="0155B089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0B1BF8F0">
              <w:rPr>
                <w:b w:val="0"/>
                <w:bCs w:val="0"/>
                <w:sz w:val="24"/>
                <w:szCs w:val="24"/>
              </w:rPr>
              <w:t>Quests that unlock accessories for your pet or gain coins to buy in the shop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195DD4A" w:rsidP="6C601729" w:rsidRDefault="1195DD4A" w14:paraId="57D235B4" w14:textId="36A47292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0BB83239">
              <w:rPr>
                <w:b w:val="0"/>
                <w:bCs w:val="0"/>
                <w:sz w:val="24"/>
                <w:szCs w:val="24"/>
              </w:rPr>
              <w:t>Goals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48372165" w:rsidP="6C601729" w:rsidRDefault="48372165" w14:paraId="4F12EAA9" w14:textId="39CCE082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60614C74">
              <w:rPr>
                <w:b w:val="0"/>
                <w:bCs w:val="0"/>
                <w:sz w:val="24"/>
                <w:szCs w:val="24"/>
              </w:rPr>
              <w:t>Journal</w:t>
            </w:r>
          </w:p>
        </w:tc>
      </w:tr>
      <w:tr w:rsidR="29A6E376" w:rsidTr="6C601729" w14:paraId="647669B6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A1EFA3F" w:rsidP="6C601729" w:rsidRDefault="5A1EFA3F" w14:paraId="6C3574EA" w14:textId="30952EB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28D7D2E">
              <w:rPr>
                <w:b w:val="0"/>
                <w:bCs w:val="0"/>
                <w:sz w:val="24"/>
                <w:szCs w:val="24"/>
              </w:rPr>
              <w:t>Podcasts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6503E073" w:rsidP="6C601729" w:rsidRDefault="6503E073" w14:paraId="750A37AC" w14:noSpellErr="1" w14:textId="7AE2DA6F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5F9F47B3">
              <w:rPr>
                <w:b w:val="0"/>
                <w:bCs w:val="0"/>
                <w:sz w:val="24"/>
                <w:szCs w:val="24"/>
              </w:rPr>
              <w:t xml:space="preserve">Shop feature to </w:t>
            </w:r>
            <w:r w:rsidRPr="6C601729" w:rsidR="088C515D">
              <w:rPr>
                <w:b w:val="0"/>
                <w:bCs w:val="0"/>
                <w:sz w:val="24"/>
                <w:szCs w:val="24"/>
              </w:rPr>
              <w:t>accessorize</w:t>
            </w:r>
            <w:r w:rsidRPr="6C601729" w:rsidR="5F9F47B3">
              <w:rPr>
                <w:b w:val="0"/>
                <w:bCs w:val="0"/>
                <w:sz w:val="24"/>
                <w:szCs w:val="24"/>
              </w:rPr>
              <w:t xml:space="preserve"> your pet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3747B505" w:rsidP="6C601729" w:rsidRDefault="3747B505" w14:paraId="1B430705" w14:textId="51213FBF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6BD3D4F9">
              <w:rPr>
                <w:b w:val="0"/>
                <w:bCs w:val="0"/>
                <w:sz w:val="24"/>
                <w:szCs w:val="24"/>
              </w:rPr>
              <w:t>Important Days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2D8DD51" w:rsidP="6C601729" w:rsidRDefault="52D8DD51" w14:paraId="568B3571" w14:textId="53A12D8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4C699741">
              <w:rPr>
                <w:b w:val="0"/>
                <w:bCs w:val="0"/>
                <w:sz w:val="24"/>
                <w:szCs w:val="24"/>
              </w:rPr>
              <w:t>Intentions/Goals</w:t>
            </w:r>
          </w:p>
        </w:tc>
      </w:tr>
      <w:tr w:rsidR="29A6E376" w:rsidTr="6C601729" w14:paraId="6EE72D4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A1EFA3F" w:rsidP="6C601729" w:rsidRDefault="5A1EFA3F" w14:paraId="5E59A927" w14:textId="3427DCB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28D7D2E">
              <w:rPr>
                <w:b w:val="0"/>
                <w:bCs w:val="0"/>
                <w:sz w:val="24"/>
                <w:szCs w:val="24"/>
              </w:rPr>
              <w:t>Sleep Music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6FEA353D" w:rsidP="6C601729" w:rsidRDefault="6FEA353D" w14:paraId="1A4433D2" w14:textId="1E91591E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2D14AD5">
              <w:rPr>
                <w:b w:val="0"/>
                <w:bCs w:val="0"/>
                <w:sz w:val="24"/>
                <w:szCs w:val="24"/>
              </w:rPr>
              <w:t>Reflections (Journal)</w:t>
            </w:r>
          </w:p>
          <w:p w:rsidR="29A6E376" w:rsidP="6C601729" w:rsidRDefault="29A6E376" w14:paraId="2D73C84B" w14:textId="275C3436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455AB931" w:rsidP="6C601729" w:rsidRDefault="455AB931" w14:paraId="2CD8B0C0" w14:textId="197A95C5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2D66CA0F">
              <w:rPr>
                <w:b w:val="0"/>
                <w:bCs w:val="0"/>
                <w:sz w:val="24"/>
                <w:szCs w:val="24"/>
              </w:rPr>
              <w:t>Achievements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7F6C2C14" w:rsidP="6C601729" w:rsidRDefault="7F6C2C14" w14:paraId="4D8F1C98" w14:textId="0AD9E879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25EBE332">
              <w:rPr>
                <w:b w:val="0"/>
                <w:bCs w:val="0"/>
                <w:sz w:val="24"/>
                <w:szCs w:val="24"/>
              </w:rPr>
              <w:t>Stress levels</w:t>
            </w:r>
          </w:p>
        </w:tc>
      </w:tr>
      <w:tr w:rsidR="29A6E376" w:rsidTr="6C601729" w14:paraId="543D52BD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A1EFA3F" w:rsidP="6C601729" w:rsidRDefault="5A1EFA3F" w14:paraId="7889F433" w14:textId="6B8D0BC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128D7D2E">
              <w:rPr>
                <w:b w:val="0"/>
                <w:bCs w:val="0"/>
                <w:sz w:val="24"/>
                <w:szCs w:val="24"/>
              </w:rPr>
              <w:t>Exercise Videos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36E34E6" w:rsidP="6C601729" w:rsidRDefault="536E34E6" w14:paraId="37E9AD06" w14:textId="11307EBF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0F0D25B5">
              <w:rPr>
                <w:b w:val="0"/>
                <w:bCs w:val="0"/>
                <w:sz w:val="24"/>
                <w:szCs w:val="24"/>
              </w:rPr>
              <w:t xml:space="preserve">Insights – mood </w:t>
            </w:r>
            <w:r w:rsidRPr="6C601729" w:rsidR="0F0D25B5">
              <w:rPr>
                <w:b w:val="0"/>
                <w:bCs w:val="0"/>
                <w:sz w:val="24"/>
                <w:szCs w:val="24"/>
              </w:rPr>
              <w:t>calender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61E0DE5D" w14:textId="09D5DC2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397FB50" w:rsidP="6C601729" w:rsidRDefault="1397FB50" w14:paraId="624A0D68" w14:textId="4D9568C2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27D5218E">
              <w:rPr>
                <w:b w:val="0"/>
                <w:bCs w:val="0"/>
                <w:sz w:val="24"/>
                <w:szCs w:val="24"/>
              </w:rPr>
              <w:t>Energy Levels</w:t>
            </w:r>
          </w:p>
        </w:tc>
      </w:tr>
      <w:tr w:rsidR="29A6E376" w:rsidTr="6C601729" w14:paraId="552A3AE0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3A2760BF" w:rsidP="6C601729" w:rsidRDefault="3A2760BF" w14:paraId="5B8B98B0" w14:textId="4A83935F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78B4A6B9">
              <w:rPr>
                <w:b w:val="0"/>
                <w:bCs w:val="0"/>
                <w:sz w:val="24"/>
                <w:szCs w:val="24"/>
              </w:rPr>
              <w:t>Streaks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536E34E6" w:rsidP="6C601729" w:rsidRDefault="536E34E6" w14:paraId="4BA48EE5" w14:textId="6A8F045E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0F0D25B5">
              <w:rPr>
                <w:b w:val="0"/>
                <w:bCs w:val="0"/>
                <w:sz w:val="24"/>
                <w:szCs w:val="24"/>
              </w:rPr>
              <w:t xml:space="preserve">Nutrition </w:t>
            </w:r>
            <w:r w:rsidRPr="6C601729" w:rsidR="5D2B71EF">
              <w:rPr>
                <w:b w:val="0"/>
                <w:bCs w:val="0"/>
                <w:sz w:val="24"/>
                <w:szCs w:val="24"/>
              </w:rPr>
              <w:t>calendar</w:t>
            </w:r>
            <w:r w:rsidRPr="6C601729" w:rsidR="0F0D25B5">
              <w:rPr>
                <w:b w:val="0"/>
                <w:bCs w:val="0"/>
                <w:sz w:val="24"/>
                <w:szCs w:val="24"/>
              </w:rPr>
              <w:t xml:space="preserve"> and goals/milestones. </w:t>
            </w:r>
            <w:r w:rsidRPr="6C601729" w:rsidR="0F0D25B5">
              <w:rPr>
                <w:b w:val="0"/>
                <w:bCs w:val="0"/>
                <w:sz w:val="24"/>
                <w:szCs w:val="24"/>
              </w:rPr>
              <w:t>E.g.</w:t>
            </w:r>
            <w:r w:rsidRPr="6C601729" w:rsidR="0F0D25B5">
              <w:rPr>
                <w:b w:val="0"/>
                <w:bCs w:val="0"/>
                <w:sz w:val="24"/>
                <w:szCs w:val="24"/>
              </w:rPr>
              <w:t xml:space="preserve"> drink at least 3 cups of water daily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2A4D9675" w14:textId="09D5DC2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60689DDA" w:rsidP="6C601729" w:rsidRDefault="60689DDA" w14:paraId="07290ECE" w14:textId="52807E56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0B75497C">
              <w:rPr>
                <w:b w:val="0"/>
                <w:bCs w:val="0"/>
                <w:sz w:val="24"/>
                <w:szCs w:val="24"/>
              </w:rPr>
              <w:t>Water Intake</w:t>
            </w:r>
          </w:p>
        </w:tc>
      </w:tr>
      <w:tr w:rsidR="29A6E376" w:rsidTr="6C601729" w14:paraId="7B6C7BF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5E8A23E8" w14:textId="09D5DC2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5A8308F" w:rsidP="6C601729" w:rsidRDefault="15A8308F" w14:paraId="3942D5C2" w14:textId="6A1F7942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3CDC04BA">
              <w:rPr>
                <w:b w:val="0"/>
                <w:bCs w:val="0"/>
                <w:sz w:val="24"/>
                <w:szCs w:val="24"/>
              </w:rPr>
              <w:t>Streaks</w:t>
            </w:r>
            <w:r w:rsidRPr="6C601729" w:rsidR="30ABEFC5">
              <w:rPr>
                <w:b w:val="0"/>
                <w:bCs w:val="0"/>
                <w:sz w:val="24"/>
                <w:szCs w:val="24"/>
              </w:rPr>
              <w:t xml:space="preserve"> with rewards for pet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380275C0" w14:textId="09D5DC2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2EF73F6" w:rsidP="6C601729" w:rsidRDefault="12EF73F6" w14:paraId="1D7FDE39" w14:textId="387EFF34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5C63AC67">
              <w:rPr>
                <w:b w:val="0"/>
                <w:bCs w:val="0"/>
                <w:sz w:val="24"/>
                <w:szCs w:val="24"/>
              </w:rPr>
              <w:t>Self Care</w:t>
            </w:r>
          </w:p>
        </w:tc>
      </w:tr>
      <w:tr w:rsidR="29A6E376" w:rsidTr="6C601729" w14:paraId="4C05E3F5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4F91D842" w14:textId="45D38F8D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7D3262D2" w14:textId="69BA558A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6B6D634E" w14:textId="1ABEC3A9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2EF73F6" w:rsidP="6C601729" w:rsidRDefault="12EF73F6" w14:paraId="53233D0C" w14:textId="4AF905A9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5C63AC67">
              <w:rPr>
                <w:b w:val="0"/>
                <w:bCs w:val="0"/>
                <w:sz w:val="24"/>
                <w:szCs w:val="24"/>
              </w:rPr>
              <w:t>Sleep hours</w:t>
            </w:r>
          </w:p>
        </w:tc>
      </w:tr>
      <w:tr w:rsidR="29A6E376" w:rsidTr="6C601729" w14:paraId="5EC0182F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5A1716AC" w14:textId="6CD875D0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62C00C9A" w14:textId="6BB55594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662B5A9B" w14:textId="05B8B851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2EF73F6" w:rsidP="6C601729" w:rsidRDefault="12EF73F6" w14:paraId="0A38060F" w14:textId="57102AAC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5C63AC67">
              <w:rPr>
                <w:b w:val="0"/>
                <w:bCs w:val="0"/>
                <w:sz w:val="24"/>
                <w:szCs w:val="24"/>
              </w:rPr>
              <w:t xml:space="preserve">‘Today I am grateful </w:t>
            </w:r>
            <w:r w:rsidRPr="6C601729" w:rsidR="5C63AC67">
              <w:rPr>
                <w:b w:val="0"/>
                <w:bCs w:val="0"/>
                <w:sz w:val="24"/>
                <w:szCs w:val="24"/>
              </w:rPr>
              <w:t>for..</w:t>
            </w:r>
            <w:r w:rsidRPr="6C601729" w:rsidR="5C63AC67">
              <w:rPr>
                <w:b w:val="0"/>
                <w:bCs w:val="0"/>
                <w:sz w:val="24"/>
                <w:szCs w:val="24"/>
              </w:rPr>
              <w:t>’</w:t>
            </w:r>
          </w:p>
        </w:tc>
      </w:tr>
      <w:tr w:rsidR="29A6E376" w:rsidTr="6C601729" w14:paraId="38E423FD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7E4EA3DD" w14:textId="006F958E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08111461" w14:textId="2A494334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29A6E376" w:rsidP="6C601729" w:rsidRDefault="29A6E376" w14:paraId="4E4164AD" w14:textId="7186E41A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05" w:type="dxa"/>
            <w:tcMar/>
            <w:vAlign w:val="top"/>
          </w:tcPr>
          <w:p w:rsidR="12EF73F6" w:rsidP="6C601729" w:rsidRDefault="12EF73F6" w14:paraId="23F8872A" w14:textId="7777CBAD" w14:noSpellErr="1">
            <w:pPr>
              <w:pStyle w:val="Normal"/>
              <w:jc w:val="center"/>
              <w:rPr>
                <w:b w:val="0"/>
                <w:bCs w:val="0"/>
                <w:sz w:val="24"/>
                <w:szCs w:val="24"/>
              </w:rPr>
            </w:pPr>
            <w:r w:rsidRPr="6C601729" w:rsidR="5C63AC67">
              <w:rPr>
                <w:b w:val="0"/>
                <w:bCs w:val="0"/>
                <w:sz w:val="24"/>
                <w:szCs w:val="24"/>
              </w:rPr>
              <w:t xml:space="preserve">Calendar </w:t>
            </w:r>
          </w:p>
        </w:tc>
      </w:tr>
    </w:tbl>
    <w:p w:rsidR="29A6E376" w:rsidP="29A6E376" w:rsidRDefault="29A6E376" w14:paraId="27E47C63" w14:textId="616FE218">
      <w:pPr>
        <w:shd w:val="clear" w:color="auto" w:fill="FFFFFF" w:themeFill="background1"/>
        <w:spacing w:before="240" w:beforeAutospacing="off" w:after="240" w:afterAutospacing="off"/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4"/>
          <w:szCs w:val="24"/>
          <w:lang w:val="en-US"/>
        </w:rPr>
      </w:pPr>
    </w:p>
    <w:p w:rsidR="29A6E376" w:rsidP="29A6E376" w:rsidRDefault="29A6E376" w14:paraId="6343A01B" w14:textId="2B50996E">
      <w:pPr>
        <w:pStyle w:val="Normal"/>
      </w:pPr>
    </w:p>
    <w:p w:rsidR="29A6E376" w:rsidP="29A6E376" w:rsidRDefault="29A6E376" w14:paraId="205E6EA4" w14:textId="6578780D">
      <w:pPr>
        <w:pStyle w:val="Normal"/>
      </w:pPr>
    </w:p>
    <w:p w:rsidR="29A6E376" w:rsidP="29A6E376" w:rsidRDefault="29A6E376" w14:paraId="10948A5D" w14:textId="7DD763CF">
      <w:pPr>
        <w:pStyle w:val="Normal"/>
      </w:pPr>
    </w:p>
    <w:p w:rsidR="29A6E376" w:rsidP="29A6E376" w:rsidRDefault="29A6E376" w14:paraId="6D2BA3A4" w14:textId="068C2660">
      <w:pPr>
        <w:pStyle w:val="Normal"/>
      </w:pPr>
    </w:p>
    <w:p w:rsidR="29A6E376" w:rsidP="29A6E376" w:rsidRDefault="29A6E376" w14:paraId="614C76D3" w14:textId="7BCC1E13">
      <w:pPr>
        <w:pStyle w:val="Normal"/>
        <w:rPr>
          <w:sz w:val="24"/>
          <w:szCs w:val="24"/>
        </w:rPr>
      </w:pPr>
    </w:p>
    <w:p w:rsidR="29A6E376" w:rsidP="29A6E376" w:rsidRDefault="29A6E376" w14:paraId="5CAD7A9B" w14:textId="3DAA8D34">
      <w:pPr>
        <w:pStyle w:val="Normal"/>
        <w:rPr>
          <w:sz w:val="24"/>
          <w:szCs w:val="24"/>
        </w:rPr>
      </w:pPr>
    </w:p>
    <w:p w:rsidR="29A6E376" w:rsidP="29A6E376" w:rsidRDefault="29A6E376" w14:paraId="309B85DC" w14:textId="2112E6B8">
      <w:pPr>
        <w:pStyle w:val="Normal"/>
        <w:rPr>
          <w:sz w:val="24"/>
          <w:szCs w:val="24"/>
        </w:rPr>
      </w:pPr>
    </w:p>
    <w:p w:rsidR="29A6E376" w:rsidP="29A6E376" w:rsidRDefault="29A6E376" w14:paraId="2005F6C3" w14:textId="4A116914">
      <w:pPr>
        <w:pStyle w:val="ListParagraph"/>
        <w:ind w:left="1080"/>
      </w:pPr>
    </w:p>
    <w:p w:rsidR="29A6E376" w:rsidP="29A6E376" w:rsidRDefault="29A6E376" w14:paraId="06DEF905" w14:textId="3128CC8C">
      <w:pPr>
        <w:pStyle w:val="ListParagraph"/>
        <w:ind w:left="1080"/>
      </w:pPr>
    </w:p>
    <w:p w:rsidR="29A6E376" w:rsidP="29A6E376" w:rsidRDefault="29A6E376" w14:paraId="718B6DCC" w14:textId="083F78CD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nsid w:val="3cd593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1da73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20f6d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046b4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c1c52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2206a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09f76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4790b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Aptos" w:hAnsi="Apto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4335a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945f7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f2dee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bbbe4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b07a9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7b0a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2B42D2"/>
    <w:rsid w:val="00509234"/>
    <w:rsid w:val="00D5F1E0"/>
    <w:rsid w:val="01BD19CD"/>
    <w:rsid w:val="02B1D567"/>
    <w:rsid w:val="02FA39A4"/>
    <w:rsid w:val="0445E52B"/>
    <w:rsid w:val="0653024D"/>
    <w:rsid w:val="06A52B8B"/>
    <w:rsid w:val="07C5EEC0"/>
    <w:rsid w:val="07FD26AE"/>
    <w:rsid w:val="087AA0C3"/>
    <w:rsid w:val="088C515D"/>
    <w:rsid w:val="0A6B3068"/>
    <w:rsid w:val="0B1BF8F0"/>
    <w:rsid w:val="0B75497C"/>
    <w:rsid w:val="0B7A84C4"/>
    <w:rsid w:val="0BB83239"/>
    <w:rsid w:val="0CAAA9C9"/>
    <w:rsid w:val="0D77E9D6"/>
    <w:rsid w:val="0EEBECD1"/>
    <w:rsid w:val="0F0D25B5"/>
    <w:rsid w:val="0F553457"/>
    <w:rsid w:val="10218EF8"/>
    <w:rsid w:val="1195DD4A"/>
    <w:rsid w:val="122B25EC"/>
    <w:rsid w:val="12633BDB"/>
    <w:rsid w:val="128D7D2E"/>
    <w:rsid w:val="12D14AD5"/>
    <w:rsid w:val="12EF73F6"/>
    <w:rsid w:val="1397FB50"/>
    <w:rsid w:val="13E97012"/>
    <w:rsid w:val="1480C920"/>
    <w:rsid w:val="15A8308F"/>
    <w:rsid w:val="15C35D69"/>
    <w:rsid w:val="166B9EBC"/>
    <w:rsid w:val="169677D8"/>
    <w:rsid w:val="16CE76D4"/>
    <w:rsid w:val="17889251"/>
    <w:rsid w:val="17C662C6"/>
    <w:rsid w:val="17E1F48D"/>
    <w:rsid w:val="18C258AF"/>
    <w:rsid w:val="19F35A52"/>
    <w:rsid w:val="1A86F526"/>
    <w:rsid w:val="1AA13D07"/>
    <w:rsid w:val="1C0C2668"/>
    <w:rsid w:val="2160DF7E"/>
    <w:rsid w:val="228E70A3"/>
    <w:rsid w:val="22A2D6C1"/>
    <w:rsid w:val="2320D94E"/>
    <w:rsid w:val="245FCFCB"/>
    <w:rsid w:val="25B0233A"/>
    <w:rsid w:val="25D84BFD"/>
    <w:rsid w:val="25EBE332"/>
    <w:rsid w:val="273EEABC"/>
    <w:rsid w:val="278DD695"/>
    <w:rsid w:val="2798A8CF"/>
    <w:rsid w:val="27D5218E"/>
    <w:rsid w:val="27EC5837"/>
    <w:rsid w:val="28ED502F"/>
    <w:rsid w:val="29A6E376"/>
    <w:rsid w:val="2AC6190D"/>
    <w:rsid w:val="2B0F524E"/>
    <w:rsid w:val="2B1813B8"/>
    <w:rsid w:val="2C3472B8"/>
    <w:rsid w:val="2D66CA0F"/>
    <w:rsid w:val="30ABEFC5"/>
    <w:rsid w:val="30ED1222"/>
    <w:rsid w:val="31FABB82"/>
    <w:rsid w:val="33313B35"/>
    <w:rsid w:val="334CA996"/>
    <w:rsid w:val="337CD3D7"/>
    <w:rsid w:val="337DBF4A"/>
    <w:rsid w:val="3417825A"/>
    <w:rsid w:val="351FF27D"/>
    <w:rsid w:val="35CA50B6"/>
    <w:rsid w:val="3729AEF5"/>
    <w:rsid w:val="373E3B16"/>
    <w:rsid w:val="3747B505"/>
    <w:rsid w:val="3771F7F8"/>
    <w:rsid w:val="3810556C"/>
    <w:rsid w:val="3A2760BF"/>
    <w:rsid w:val="3A96B238"/>
    <w:rsid w:val="3AABEF98"/>
    <w:rsid w:val="3AC7B2D7"/>
    <w:rsid w:val="3B437AE9"/>
    <w:rsid w:val="3B5848FC"/>
    <w:rsid w:val="3B8DAC25"/>
    <w:rsid w:val="3BBE409C"/>
    <w:rsid w:val="3C8B5410"/>
    <w:rsid w:val="3CDC04BA"/>
    <w:rsid w:val="3D42A4D7"/>
    <w:rsid w:val="3D56F667"/>
    <w:rsid w:val="3DDDBDEF"/>
    <w:rsid w:val="3E01D56C"/>
    <w:rsid w:val="3E0AE1D1"/>
    <w:rsid w:val="3E4DA56B"/>
    <w:rsid w:val="3E81782B"/>
    <w:rsid w:val="402C85C3"/>
    <w:rsid w:val="4050E9CB"/>
    <w:rsid w:val="405BDDA8"/>
    <w:rsid w:val="40CFC661"/>
    <w:rsid w:val="41144E6B"/>
    <w:rsid w:val="418DE012"/>
    <w:rsid w:val="41FCE373"/>
    <w:rsid w:val="42519027"/>
    <w:rsid w:val="42AC89DD"/>
    <w:rsid w:val="44A111AD"/>
    <w:rsid w:val="455AB931"/>
    <w:rsid w:val="45AA523F"/>
    <w:rsid w:val="46197ACB"/>
    <w:rsid w:val="46A51D2D"/>
    <w:rsid w:val="47031B41"/>
    <w:rsid w:val="4744F5BA"/>
    <w:rsid w:val="47E61FCC"/>
    <w:rsid w:val="482635B5"/>
    <w:rsid w:val="48372165"/>
    <w:rsid w:val="48EF3039"/>
    <w:rsid w:val="495A0668"/>
    <w:rsid w:val="49FC27A7"/>
    <w:rsid w:val="4AF2AB86"/>
    <w:rsid w:val="4B11D2E0"/>
    <w:rsid w:val="4B1D7F58"/>
    <w:rsid w:val="4C699741"/>
    <w:rsid w:val="4C72B215"/>
    <w:rsid w:val="4D0FB18D"/>
    <w:rsid w:val="4DCFB752"/>
    <w:rsid w:val="4DFD964F"/>
    <w:rsid w:val="4E1A7F89"/>
    <w:rsid w:val="4F51C949"/>
    <w:rsid w:val="4FE53498"/>
    <w:rsid w:val="50B6A3CB"/>
    <w:rsid w:val="52D8DD51"/>
    <w:rsid w:val="536E34E6"/>
    <w:rsid w:val="53810E63"/>
    <w:rsid w:val="54A15ED5"/>
    <w:rsid w:val="56183B99"/>
    <w:rsid w:val="56FF7462"/>
    <w:rsid w:val="571317DE"/>
    <w:rsid w:val="578A4C10"/>
    <w:rsid w:val="57F16F2D"/>
    <w:rsid w:val="5800BD89"/>
    <w:rsid w:val="598F8359"/>
    <w:rsid w:val="5A1EFA3F"/>
    <w:rsid w:val="5A3B73E2"/>
    <w:rsid w:val="5A78C7A5"/>
    <w:rsid w:val="5A886A94"/>
    <w:rsid w:val="5B9AB333"/>
    <w:rsid w:val="5C63AC67"/>
    <w:rsid w:val="5D2B71EF"/>
    <w:rsid w:val="5DA7A8BA"/>
    <w:rsid w:val="5E6CCEE0"/>
    <w:rsid w:val="5F1A89D7"/>
    <w:rsid w:val="5F379C8C"/>
    <w:rsid w:val="5F9F47B3"/>
    <w:rsid w:val="6035457D"/>
    <w:rsid w:val="60614C74"/>
    <w:rsid w:val="60689DDA"/>
    <w:rsid w:val="60B3A073"/>
    <w:rsid w:val="616F735B"/>
    <w:rsid w:val="621A72BD"/>
    <w:rsid w:val="62D5BDC8"/>
    <w:rsid w:val="639C71A9"/>
    <w:rsid w:val="64B2C352"/>
    <w:rsid w:val="6503E073"/>
    <w:rsid w:val="654BF4B7"/>
    <w:rsid w:val="65D36859"/>
    <w:rsid w:val="65E4B296"/>
    <w:rsid w:val="66244F70"/>
    <w:rsid w:val="662895C1"/>
    <w:rsid w:val="66A54D26"/>
    <w:rsid w:val="66A73FFC"/>
    <w:rsid w:val="674E7BC6"/>
    <w:rsid w:val="6835F6A5"/>
    <w:rsid w:val="687CA8A6"/>
    <w:rsid w:val="68C68524"/>
    <w:rsid w:val="693F3DA7"/>
    <w:rsid w:val="6A352049"/>
    <w:rsid w:val="6A6A5737"/>
    <w:rsid w:val="6ACAFB22"/>
    <w:rsid w:val="6BD3D4F9"/>
    <w:rsid w:val="6C601729"/>
    <w:rsid w:val="6C6F2321"/>
    <w:rsid w:val="6D0BCF85"/>
    <w:rsid w:val="6D5C2799"/>
    <w:rsid w:val="6DB6F24E"/>
    <w:rsid w:val="6F3CE63B"/>
    <w:rsid w:val="6FEA353D"/>
    <w:rsid w:val="707BE238"/>
    <w:rsid w:val="70932194"/>
    <w:rsid w:val="70E0F745"/>
    <w:rsid w:val="71242454"/>
    <w:rsid w:val="7152B6CF"/>
    <w:rsid w:val="71793A3A"/>
    <w:rsid w:val="71E5982B"/>
    <w:rsid w:val="743F4B22"/>
    <w:rsid w:val="74665D8A"/>
    <w:rsid w:val="74E164AC"/>
    <w:rsid w:val="751B8290"/>
    <w:rsid w:val="75F580D1"/>
    <w:rsid w:val="760A5239"/>
    <w:rsid w:val="7619B0EA"/>
    <w:rsid w:val="772B42D2"/>
    <w:rsid w:val="787EE881"/>
    <w:rsid w:val="78B4A6B9"/>
    <w:rsid w:val="78EBD0A7"/>
    <w:rsid w:val="7AA49B57"/>
    <w:rsid w:val="7AB6731D"/>
    <w:rsid w:val="7BE8AF4B"/>
    <w:rsid w:val="7C6597DF"/>
    <w:rsid w:val="7CFBC830"/>
    <w:rsid w:val="7D1ED261"/>
    <w:rsid w:val="7F1D493D"/>
    <w:rsid w:val="7F6C2C14"/>
    <w:rsid w:val="7F9B5417"/>
    <w:rsid w:val="7FE9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9C05F"/>
  <w15:chartTrackingRefBased/>
  <w15:docId w15:val="{C33BE4DD-90D5-4E87-8B58-A48E4CF0348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E81782B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3E81782B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GridTable4-Accent1" mc:Ignorable="w14">
    <w:name xmlns:w="http://schemas.openxmlformats.org/wordprocessingml/2006/main" w:val="Grid Table 4 Accent 1"/>
    <w:basedOn xmlns:w="http://schemas.openxmlformats.org/wordprocessingml/2006/main" w:val="TableNormal"/>
    <w:uiPriority xmlns:w="http://schemas.openxmlformats.org/wordprocessingml/2006/main" w:val="49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  <w:color w:val="FFFFFF" w:themeColor="background1"/>
      </w:rPr>
      <w:tblPr/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5B9BD5" w:themeColor="accent1" w:sz="4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  <w:tblStylePr xmlns:w="http://schemas.openxmlformats.org/wordprocessingml/2006/main" w:type="band1Vert">
      <w:tblPr/>
      <w:tcPr>
        <w:shd w:val="clear" w:color="auto" w:fill="DEEAF6" w:themeFill="accent1" w:themeFillTint="33"/>
      </w:tcPr>
    </w:tblStylePr>
    <w:tblStylePr xmlns:w="http://schemas.openxmlformats.org/wordprocessingml/2006/main"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designsprint.academy/blog/googles-design-sprint-evolution-a-deep-dive-into-their-methodology" TargetMode="External" Id="R00329f1b0ea84a15" /><Relationship Type="http://schemas.openxmlformats.org/officeDocument/2006/relationships/numbering" Target="numbering.xml" Id="Re7ac931d2ac54411" /><Relationship Type="http://schemas.openxmlformats.org/officeDocument/2006/relationships/hyperlink" Target="https://www.ul.ie/scieng/scieng-research/research-ethics" TargetMode="External" Id="R7a9518486ea94602" /><Relationship Type="http://schemas.openxmlformats.org/officeDocument/2006/relationships/hyperlink" Target="https://www.linkedin.com/jobs/search/?currentJobId=4275647718&amp;originalSubdomain=ie" TargetMode="External" Id="R53c13492da374017" /><Relationship Type="http://schemas.openxmlformats.org/officeDocument/2006/relationships/image" Target="/media/image.png" Id="rId572220968" /><Relationship Type="http://schemas.openxmlformats.org/officeDocument/2006/relationships/hyperlink" Target="https://www.linkedin.com/jobs/search/?currentJobId=4309229550&amp;geoId=104738515&amp;keywords=computer%20science%20medica%3B&amp;origin=JOB_SEARCH_PAGE_SEARCH_BUTTON&amp;originalSubdomain=ie&amp;refresh=true" TargetMode="External" Id="R6b152108b2934117" /><Relationship Type="http://schemas.openxmlformats.org/officeDocument/2006/relationships/image" Target="/media/image2.png" Id="rId180216887" /><Relationship Type="http://schemas.openxmlformats.org/officeDocument/2006/relationships/hyperlink" Target="https://ie.indeed.com/q-computer-science-graduate-jobs.html?vjk=5e23e272d36e449a&amp;advn=8568827198035720" TargetMode="External" Id="R5ba80151a38445b9" /><Relationship Type="http://schemas.openxmlformats.org/officeDocument/2006/relationships/hyperlink" Target="https://www.glassdoor.ie/Job/ireland-computer-science-graduate-jobs-SRCH_IL.0,7_IN70_KO8,33.htm" TargetMode="External" Id="R30b07fa649a24aa0" /><Relationship Type="http://schemas.openxmlformats.org/officeDocument/2006/relationships/image" Target="/media/image3.png" Id="rId1818657631" /><Relationship Type="http://schemas.openxmlformats.org/officeDocument/2006/relationships/image" Target="/media/image4.png" Id="rId823626355" /><Relationship Type="http://schemas.openxmlformats.org/officeDocument/2006/relationships/hyperlink" Target="https://www.glassdoor.ie/Job/ireland-computer-science-graduate-jobs-SRCH_IL.0,7_IN70_KO8,33.htm" TargetMode="External" Id="Rb08961543a7247f3" /><Relationship Type="http://schemas.openxmlformats.org/officeDocument/2006/relationships/image" Target="/media/image5.png" Id="rId742187849" /><Relationship Type="http://schemas.openxmlformats.org/officeDocument/2006/relationships/image" Target="/media/image6.png" Id="rId445443025" /><Relationship Type="http://schemas.openxmlformats.org/officeDocument/2006/relationships/image" Target="/media/image7.png" Id="rId549273221" /><Relationship Type="http://schemas.openxmlformats.org/officeDocument/2006/relationships/image" Target="/media/image8.png" Id="rId1270268898" /><Relationship Type="http://schemas.openxmlformats.org/officeDocument/2006/relationships/image" Target="/media/image9.png" Id="rId726948659" /><Relationship Type="http://schemas.openxmlformats.org/officeDocument/2006/relationships/image" Target="/media/imagea.png" Id="rId718642907" /><Relationship Type="http://schemas.openxmlformats.org/officeDocument/2006/relationships/image" Target="/media/imageb.png" Id="rId1165374291" /><Relationship Type="http://schemas.openxmlformats.org/officeDocument/2006/relationships/image" Target="/media/imagec.png" Id="rId2134124241" /><Relationship Type="http://schemas.openxmlformats.org/officeDocument/2006/relationships/image" Target="/media/imaged.png" Id="rId240267866" /><Relationship Type="http://schemas.openxmlformats.org/officeDocument/2006/relationships/image" Target="/media/imagee.png" Id="rId1607114035" /><Relationship Type="http://schemas.openxmlformats.org/officeDocument/2006/relationships/image" Target="/media/imagef.png" Id="rId1460822315" /><Relationship Type="http://schemas.openxmlformats.org/officeDocument/2006/relationships/image" Target="/media/image10.png" Id="rId2061419710" /><Relationship Type="http://schemas.openxmlformats.org/officeDocument/2006/relationships/image" Target="/media/image11.png" Id="rId577003943" /><Relationship Type="http://schemas.openxmlformats.org/officeDocument/2006/relationships/image" Target="/media/image12.png" Id="rId1401437819" /><Relationship Type="http://schemas.openxmlformats.org/officeDocument/2006/relationships/image" Target="/media/image13.png" Id="rId2059730388" /><Relationship Type="http://schemas.openxmlformats.org/officeDocument/2006/relationships/image" Target="/media/image14.png" Id="rId916320460" /><Relationship Type="http://schemas.openxmlformats.org/officeDocument/2006/relationships/image" Target="/media/image15.png" Id="rId677379660" /><Relationship Type="http://schemas.openxmlformats.org/officeDocument/2006/relationships/image" Target="/media/image16.png" Id="rId1516169607" /><Relationship Type="http://schemas.openxmlformats.org/officeDocument/2006/relationships/image" Target="/media/image17.png" Id="rId42721558" /><Relationship Type="http://schemas.openxmlformats.org/officeDocument/2006/relationships/image" Target="/media/image18.png" Id="rId111607485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2025-10-03T11:35:11.5466840Z</dcterms:created>
  <dcterms:modified xsi:type="dcterms:W3CDTF">2025-10-17T11:26:56.8225921Z</dcterms:modified>
  <dc:creator>Lilian.Motti</dc:creator>
  <lastModifiedBy>ULStudent:EMMA.MYO NYUNT</lastModifiedBy>
</coreProperties>
</file>